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90" w:rsidRPr="00CA5215" w:rsidRDefault="00B41490">
      <w:pPr>
        <w:spacing w:before="9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843"/>
        <w:gridCol w:w="6983"/>
      </w:tblGrid>
      <w:tr w:rsidR="00B41490" w:rsidRPr="00CA5215" w:rsidTr="00CA5215">
        <w:trPr>
          <w:trHeight w:val="666"/>
        </w:trPr>
        <w:tc>
          <w:tcPr>
            <w:tcW w:w="2669" w:type="dxa"/>
            <w:gridSpan w:val="2"/>
            <w:vAlign w:val="center"/>
          </w:tcPr>
          <w:p w:rsidR="00B41490" w:rsidRPr="00CA5215" w:rsidRDefault="00BA4214" w:rsidP="00CA5215">
            <w:pPr>
              <w:pStyle w:val="TableParagraph"/>
              <w:spacing w:before="130"/>
              <w:ind w:left="155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  <w:spacing w:val="-4"/>
              </w:rPr>
              <w:t>PROSESİN AMACI</w:t>
            </w:r>
          </w:p>
        </w:tc>
        <w:tc>
          <w:tcPr>
            <w:tcW w:w="6983" w:type="dxa"/>
            <w:vAlign w:val="center"/>
          </w:tcPr>
          <w:p w:rsidR="00B41490" w:rsidRPr="00CA5215" w:rsidRDefault="00BA4214" w:rsidP="00837723">
            <w:pPr>
              <w:pStyle w:val="TableParagraph"/>
              <w:ind w:left="121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Üniversitemize</w:t>
            </w:r>
            <w:r w:rsidRPr="00CA5215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bağlı</w:t>
            </w:r>
            <w:r w:rsidRPr="00CA5215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fakülte,</w:t>
            </w:r>
            <w:r w:rsidRPr="00CA5215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yüksekokul</w:t>
            </w:r>
            <w:r w:rsidRPr="00CA521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ve</w:t>
            </w:r>
            <w:r w:rsidRPr="00CA521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meslek</w:t>
            </w:r>
            <w:r w:rsidRPr="00CA521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yüksekokullarında</w:t>
            </w:r>
            <w:r w:rsidR="00837723">
              <w:rPr>
                <w:rFonts w:ascii="Times New Roman" w:hAnsi="Times New Roman" w:cs="Times New Roman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yürütülen</w:t>
            </w:r>
            <w:r w:rsidRPr="00CA521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eğitim-öğretim</w:t>
            </w:r>
            <w:r w:rsidRPr="00CA521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süreçleri</w:t>
            </w:r>
            <w:r w:rsidRPr="00CA52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ile</w:t>
            </w:r>
            <w:r w:rsidRPr="00CA52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sınav</w:t>
            </w:r>
            <w:r w:rsidRPr="00CA521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esaslarını</w:t>
            </w:r>
            <w:r w:rsidRPr="00CA52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belirlemektir.</w:t>
            </w:r>
          </w:p>
        </w:tc>
      </w:tr>
      <w:tr w:rsidR="00B41490" w:rsidRPr="00CA5215" w:rsidTr="00CA5215">
        <w:trPr>
          <w:trHeight w:val="546"/>
        </w:trPr>
        <w:tc>
          <w:tcPr>
            <w:tcW w:w="2669" w:type="dxa"/>
            <w:gridSpan w:val="2"/>
            <w:vAlign w:val="center"/>
          </w:tcPr>
          <w:p w:rsidR="00B41490" w:rsidRPr="00CA5215" w:rsidRDefault="00BA4214" w:rsidP="00CA5215">
            <w:pPr>
              <w:pStyle w:val="TableParagraph"/>
              <w:spacing w:line="249" w:lineRule="exact"/>
              <w:ind w:left="120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  <w:spacing w:val="-2"/>
              </w:rPr>
              <w:t>PROSESİN</w:t>
            </w:r>
            <w:r w:rsidRPr="00CA521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KAPSAMI</w:t>
            </w:r>
          </w:p>
        </w:tc>
        <w:tc>
          <w:tcPr>
            <w:tcW w:w="6983" w:type="dxa"/>
            <w:vAlign w:val="center"/>
          </w:tcPr>
          <w:p w:rsidR="00B41490" w:rsidRPr="00CA5215" w:rsidRDefault="00BA4214" w:rsidP="00CA5215">
            <w:pPr>
              <w:pStyle w:val="TableParagraph"/>
              <w:spacing w:line="250" w:lineRule="exact"/>
              <w:ind w:left="121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  <w:spacing w:val="-2"/>
              </w:rPr>
              <w:t>Üniversitemizde</w:t>
            </w:r>
            <w:r w:rsidRPr="00CA5215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verilen</w:t>
            </w:r>
            <w:r w:rsidRPr="00CA5215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eğitim-öğretim</w:t>
            </w:r>
            <w:r w:rsidRPr="00CA5215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süreçlerini</w:t>
            </w:r>
            <w:r w:rsidRPr="00CA5215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kapsar.</w:t>
            </w:r>
          </w:p>
        </w:tc>
      </w:tr>
      <w:tr w:rsidR="00B41490" w:rsidRPr="00CA5215" w:rsidTr="00CA5215">
        <w:trPr>
          <w:trHeight w:val="270"/>
        </w:trPr>
        <w:tc>
          <w:tcPr>
            <w:tcW w:w="2669" w:type="dxa"/>
            <w:gridSpan w:val="2"/>
            <w:vAlign w:val="center"/>
          </w:tcPr>
          <w:p w:rsidR="00B41490" w:rsidRPr="00CA5215" w:rsidRDefault="00BA4214" w:rsidP="00CA5215">
            <w:pPr>
              <w:pStyle w:val="TableParagraph"/>
              <w:spacing w:line="249" w:lineRule="exact"/>
              <w:ind w:left="120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  <w:spacing w:val="-2"/>
              </w:rPr>
              <w:t>PROSESİN</w:t>
            </w:r>
            <w:r w:rsidRPr="00CA521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SORUMLULARI</w:t>
            </w:r>
          </w:p>
        </w:tc>
        <w:tc>
          <w:tcPr>
            <w:tcW w:w="6983" w:type="dxa"/>
            <w:vAlign w:val="center"/>
          </w:tcPr>
          <w:p w:rsidR="00B41490" w:rsidRPr="00CA5215" w:rsidRDefault="00CA5215" w:rsidP="00CA5215">
            <w:pPr>
              <w:pStyle w:val="TableParagraph"/>
              <w:spacing w:line="250" w:lineRule="exact"/>
              <w:ind w:left="121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Eğitimden Sorumlu Rektör Yardımcısı</w:t>
            </w:r>
          </w:p>
        </w:tc>
      </w:tr>
      <w:tr w:rsidR="00B41490" w:rsidRPr="00CA5215" w:rsidTr="003732F7">
        <w:trPr>
          <w:trHeight w:val="490"/>
        </w:trPr>
        <w:tc>
          <w:tcPr>
            <w:tcW w:w="2669" w:type="dxa"/>
            <w:gridSpan w:val="2"/>
          </w:tcPr>
          <w:p w:rsidR="00B41490" w:rsidRPr="00CA5215" w:rsidRDefault="00BA4214" w:rsidP="003732F7">
            <w:pPr>
              <w:pStyle w:val="TableParagraph"/>
              <w:spacing w:before="105"/>
              <w:ind w:left="120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</w:rPr>
              <w:t>ETKİLEDİĞİ</w:t>
            </w:r>
            <w:r w:rsidRPr="00CA5215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PROSES</w:t>
            </w:r>
          </w:p>
        </w:tc>
        <w:tc>
          <w:tcPr>
            <w:tcW w:w="6983" w:type="dxa"/>
            <w:vAlign w:val="center"/>
          </w:tcPr>
          <w:p w:rsidR="00B41490" w:rsidRPr="00CA5215" w:rsidRDefault="00C54DD6" w:rsidP="00CA5215">
            <w:pPr>
              <w:pStyle w:val="TableParagraph"/>
              <w:spacing w:line="243" w:lineRule="exact"/>
              <w:ind w:left="121"/>
              <w:rPr>
                <w:rFonts w:ascii="Times New Roman" w:hAnsi="Times New Roman" w:cs="Times New Roman"/>
              </w:rPr>
            </w:pPr>
            <w:r w:rsidRPr="00C54DD6">
              <w:rPr>
                <w:rFonts w:ascii="Times New Roman" w:hAnsi="Times New Roman" w:cs="Times New Roman"/>
                <w:spacing w:val="-3"/>
              </w:rPr>
              <w:t>PS-001 İnsan Kaynakları Prosesi</w:t>
            </w:r>
            <w:r w:rsidR="00146AF1" w:rsidRPr="00146AF1">
              <w:rPr>
                <w:rFonts w:ascii="Times New Roman" w:hAnsi="Times New Roman" w:cs="Times New Roman"/>
                <w:spacing w:val="-3"/>
              </w:rPr>
              <w:t>, PS-003 Lisansüstü Prosesi, PS-004 Toplumsal Katkı Prosesi, PS-005 Bilimsel Araştırma Projeleri Prosesi, PS-006 Dış Tedarik Prosesi, PS-007 Örgün Eğitim Dışındaki Öğrenme Hizmetleri Prosesi</w:t>
            </w:r>
            <w:r w:rsidR="00837723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="00837723">
              <w:rPr>
                <w:rFonts w:ascii="Times New Roman" w:hAnsi="Times New Roman" w:cs="Times New Roman" w:hint="cs"/>
              </w:rPr>
              <w:t>PS-</w:t>
            </w:r>
            <w:r w:rsidR="00837723">
              <w:rPr>
                <w:rFonts w:ascii="Times New Roman" w:hAnsi="Times New Roman" w:cs="Times New Roman"/>
              </w:rPr>
              <w:t>007</w:t>
            </w:r>
            <w:r w:rsidR="00837723" w:rsidRPr="00197CB4">
              <w:rPr>
                <w:rFonts w:ascii="Times New Roman" w:hAnsi="Times New Roman" w:cs="Times New Roman" w:hint="cs"/>
              </w:rPr>
              <w:t xml:space="preserve"> Örgün Eğitim Dışındaki Öğrenme Hizmetleri Prosesi</w:t>
            </w:r>
            <w:r w:rsidR="00837723">
              <w:rPr>
                <w:rFonts w:ascii="Times New Roman" w:hAnsi="Times New Roman" w:cs="Times New Roman"/>
              </w:rPr>
              <w:t>, PS-</w:t>
            </w:r>
            <w:r w:rsidR="00837723" w:rsidRPr="00927AD7">
              <w:rPr>
                <w:rFonts w:ascii="Times New Roman" w:hAnsi="Times New Roman" w:cs="Times New Roman"/>
              </w:rPr>
              <w:t>008 Enerji Yönetim Prosesi</w:t>
            </w:r>
            <w:r w:rsidR="00837723">
              <w:rPr>
                <w:rFonts w:ascii="Times New Roman" w:hAnsi="Times New Roman" w:cs="Times New Roman"/>
              </w:rPr>
              <w:t xml:space="preserve">, </w:t>
            </w:r>
            <w:r w:rsidR="00837723" w:rsidRPr="00927AD7">
              <w:rPr>
                <w:rFonts w:ascii="Times New Roman" w:hAnsi="Times New Roman" w:cs="Times New Roman"/>
              </w:rPr>
              <w:t>PS-009 Çevre Yönetim Sistemi Prosesi</w:t>
            </w:r>
          </w:p>
        </w:tc>
      </w:tr>
      <w:tr w:rsidR="00CA5215" w:rsidRPr="00CA5215" w:rsidTr="00CC771C">
        <w:trPr>
          <w:trHeight w:val="399"/>
        </w:trPr>
        <w:tc>
          <w:tcPr>
            <w:tcW w:w="2669" w:type="dxa"/>
            <w:gridSpan w:val="2"/>
          </w:tcPr>
          <w:p w:rsidR="00CA5215" w:rsidRPr="00CA5215" w:rsidRDefault="00CA5215" w:rsidP="003732F7">
            <w:pPr>
              <w:pStyle w:val="TableParagraph"/>
              <w:spacing w:before="115"/>
              <w:ind w:left="120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</w:rPr>
              <w:t>ETKİLENDİĞİ</w:t>
            </w:r>
            <w:r w:rsidRPr="00CA521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PROSES</w:t>
            </w:r>
          </w:p>
        </w:tc>
        <w:tc>
          <w:tcPr>
            <w:tcW w:w="6983" w:type="dxa"/>
            <w:vAlign w:val="center"/>
          </w:tcPr>
          <w:p w:rsidR="00CA5215" w:rsidRPr="00CA5215" w:rsidRDefault="00C54DD6" w:rsidP="00CA5215">
            <w:pPr>
              <w:pStyle w:val="TableParagraph"/>
              <w:spacing w:line="243" w:lineRule="exact"/>
              <w:ind w:left="121"/>
              <w:rPr>
                <w:rFonts w:ascii="Times New Roman" w:hAnsi="Times New Roman" w:cs="Times New Roman"/>
              </w:rPr>
            </w:pPr>
            <w:r w:rsidRPr="00C54DD6">
              <w:rPr>
                <w:rFonts w:ascii="Times New Roman" w:hAnsi="Times New Roman" w:cs="Times New Roman"/>
                <w:spacing w:val="-3"/>
              </w:rPr>
              <w:t>PS-001 İnsan Kaynakları Prosesi</w:t>
            </w:r>
            <w:r>
              <w:rPr>
                <w:rFonts w:ascii="Times New Roman" w:hAnsi="Times New Roman" w:cs="Times New Roman"/>
                <w:spacing w:val="-3"/>
              </w:rPr>
              <w:t>,</w:t>
            </w:r>
            <w:r w:rsidR="00146AF1" w:rsidRPr="00146AF1">
              <w:rPr>
                <w:rFonts w:ascii="Times New Roman" w:hAnsi="Times New Roman" w:cs="Times New Roman"/>
                <w:spacing w:val="-3"/>
              </w:rPr>
              <w:t xml:space="preserve"> Prosesi, PS-003 Lisansüstü Prosesi, PS-004 Toplumsal Katkı Prosesi, PS-005 Bilimsel Araştırma Projeleri Prosesi, PS-006 Dış Tedarik Prosesi, PS-007 Örgün Eğitim Dışındaki Öğrenme Hizmetleri Prosesi</w:t>
            </w:r>
            <w:r w:rsidR="00837723"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="00837723" w:rsidRPr="00837723">
              <w:rPr>
                <w:rFonts w:ascii="Times New Roman" w:hAnsi="Times New Roman" w:cs="Times New Roman"/>
                <w:spacing w:val="-3"/>
              </w:rPr>
              <w:t>PS-007 Örgün Eğitim Dışındaki Öğrenme Hizmetleri Prosesi, PS-008 Enerji Yönetim Prosesi, PS-009 Çevre Yönetim Sistemi Prosesi</w:t>
            </w:r>
          </w:p>
        </w:tc>
      </w:tr>
      <w:tr w:rsidR="00CA5215" w:rsidRPr="00CA5215" w:rsidTr="00CA5215">
        <w:trPr>
          <w:trHeight w:val="460"/>
        </w:trPr>
        <w:tc>
          <w:tcPr>
            <w:tcW w:w="2669" w:type="dxa"/>
            <w:gridSpan w:val="2"/>
            <w:vAlign w:val="center"/>
          </w:tcPr>
          <w:p w:rsidR="00CA5215" w:rsidRPr="00CA5215" w:rsidRDefault="00CA5215" w:rsidP="00CA5215">
            <w:pPr>
              <w:pStyle w:val="TableParagraph"/>
              <w:spacing w:before="115"/>
              <w:ind w:left="120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</w:rPr>
              <w:t>PROSES HEDEFİ</w:t>
            </w:r>
          </w:p>
        </w:tc>
        <w:tc>
          <w:tcPr>
            <w:tcW w:w="6983" w:type="dxa"/>
            <w:vAlign w:val="center"/>
          </w:tcPr>
          <w:p w:rsidR="00CA5215" w:rsidRPr="00CA5215" w:rsidRDefault="00CA5215" w:rsidP="00CA5215">
            <w:pPr>
              <w:pStyle w:val="TableParagraph"/>
              <w:spacing w:line="243" w:lineRule="exact"/>
              <w:ind w:left="121"/>
              <w:rPr>
                <w:rFonts w:ascii="Times New Roman" w:hAnsi="Times New Roman" w:cs="Times New Roman"/>
                <w:spacing w:val="-3"/>
              </w:rPr>
            </w:pPr>
            <w:r w:rsidRPr="00CA5215">
              <w:rPr>
                <w:rFonts w:ascii="Times New Roman" w:hAnsi="Times New Roman" w:cs="Times New Roman"/>
                <w:spacing w:val="-3"/>
              </w:rPr>
              <w:t>Proses şartlarına %100 uygunluk</w:t>
            </w:r>
          </w:p>
        </w:tc>
      </w:tr>
      <w:tr w:rsidR="00B41490" w:rsidRPr="00CA5215" w:rsidTr="003732F7">
        <w:trPr>
          <w:trHeight w:val="680"/>
        </w:trPr>
        <w:tc>
          <w:tcPr>
            <w:tcW w:w="826" w:type="dxa"/>
            <w:vMerge w:val="restart"/>
            <w:textDirection w:val="btLr"/>
            <w:vAlign w:val="center"/>
          </w:tcPr>
          <w:p w:rsidR="00B41490" w:rsidRPr="00CA5215" w:rsidRDefault="00BA4214" w:rsidP="003732F7">
            <w:pPr>
              <w:pStyle w:val="TableParagraph"/>
              <w:spacing w:before="220"/>
              <w:ind w:left="113" w:right="20"/>
              <w:jc w:val="center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  <w:spacing w:val="-2"/>
              </w:rPr>
              <w:t>PROSESİN</w:t>
            </w:r>
          </w:p>
          <w:p w:rsidR="00B41490" w:rsidRPr="00CA5215" w:rsidRDefault="00BA4214" w:rsidP="003732F7">
            <w:pPr>
              <w:pStyle w:val="TableParagraph"/>
              <w:spacing w:before="12"/>
              <w:ind w:right="20"/>
              <w:jc w:val="center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  <w:spacing w:val="-2"/>
              </w:rPr>
              <w:t>PLANLANMA</w:t>
            </w:r>
          </w:p>
        </w:tc>
        <w:tc>
          <w:tcPr>
            <w:tcW w:w="1843" w:type="dxa"/>
          </w:tcPr>
          <w:p w:rsidR="00B41490" w:rsidRPr="00CA5215" w:rsidRDefault="00B41490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B41490" w:rsidRPr="00CA5215" w:rsidRDefault="00BA4214" w:rsidP="00CC771C">
            <w:pPr>
              <w:pStyle w:val="TableParagraph"/>
              <w:ind w:left="54" w:right="96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  <w:spacing w:val="-2"/>
              </w:rPr>
              <w:t>Sürecin</w:t>
            </w:r>
            <w:r w:rsidRPr="00CA521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Girdileri</w:t>
            </w:r>
          </w:p>
        </w:tc>
        <w:tc>
          <w:tcPr>
            <w:tcW w:w="6983" w:type="dxa"/>
          </w:tcPr>
          <w:p w:rsidR="00B41490" w:rsidRPr="00CA5215" w:rsidRDefault="00B41490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B41490" w:rsidRPr="00CA5215" w:rsidRDefault="00BA4214">
            <w:pPr>
              <w:pStyle w:val="TableParagraph"/>
              <w:ind w:left="121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  <w:spacing w:val="-2"/>
              </w:rPr>
              <w:t>Akademik</w:t>
            </w:r>
            <w:r w:rsidRPr="00CA5215">
              <w:rPr>
                <w:rFonts w:ascii="Times New Roman" w:hAnsi="Times New Roman" w:cs="Times New Roman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Takvim,</w:t>
            </w:r>
            <w:r w:rsidRPr="00CA521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Kayıt</w:t>
            </w:r>
            <w:r w:rsidRPr="00CA521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A5215" w:rsidRPr="00CA5215">
              <w:rPr>
                <w:rFonts w:ascii="Times New Roman" w:hAnsi="Times New Roman" w:cs="Times New Roman"/>
                <w:spacing w:val="-2"/>
              </w:rPr>
              <w:t>y</w:t>
            </w:r>
            <w:r w:rsidRPr="00CA5215">
              <w:rPr>
                <w:rFonts w:ascii="Times New Roman" w:hAnsi="Times New Roman" w:cs="Times New Roman"/>
                <w:spacing w:val="-2"/>
              </w:rPr>
              <w:t>aptıran</w:t>
            </w:r>
            <w:r w:rsidRPr="00CA521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A5215" w:rsidRPr="00CA5215">
              <w:rPr>
                <w:rFonts w:ascii="Times New Roman" w:hAnsi="Times New Roman" w:cs="Times New Roman"/>
                <w:spacing w:val="-2"/>
              </w:rPr>
              <w:t>ö</w:t>
            </w:r>
            <w:r w:rsidRPr="00CA5215">
              <w:rPr>
                <w:rFonts w:ascii="Times New Roman" w:hAnsi="Times New Roman" w:cs="Times New Roman"/>
                <w:spacing w:val="-2"/>
              </w:rPr>
              <w:t>ğrenciler</w:t>
            </w:r>
          </w:p>
        </w:tc>
      </w:tr>
      <w:tr w:rsidR="00B41490" w:rsidRPr="00CA5215" w:rsidTr="003732F7">
        <w:trPr>
          <w:trHeight w:val="805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B41490" w:rsidRPr="00CA5215" w:rsidRDefault="00B4149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vAlign w:val="center"/>
          </w:tcPr>
          <w:p w:rsidR="00B41490" w:rsidRPr="00CA5215" w:rsidRDefault="00BA4214" w:rsidP="003732F7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  <w:spacing w:val="-2"/>
              </w:rPr>
              <w:t>Sürecin</w:t>
            </w:r>
            <w:r w:rsidRPr="00CA521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Kaynakları</w:t>
            </w:r>
          </w:p>
        </w:tc>
        <w:tc>
          <w:tcPr>
            <w:tcW w:w="6983" w:type="dxa"/>
          </w:tcPr>
          <w:p w:rsidR="00B41490" w:rsidRPr="00CA5215" w:rsidRDefault="00BA4214" w:rsidP="00CC771C">
            <w:pPr>
              <w:pStyle w:val="TableParagraph"/>
              <w:ind w:left="121" w:right="209"/>
              <w:jc w:val="both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Akademik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personel,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çalışma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ortamı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(sınıflar,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laboratuvarlar,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atölyeler vb.), alt yapı (bilgisayar, eğitim-öğretim cihazları, izleme, ölçme ve</w:t>
            </w:r>
            <w:r w:rsidR="00CA5215" w:rsidRPr="00CA5215">
              <w:rPr>
                <w:rFonts w:ascii="Times New Roman" w:hAnsi="Times New Roman" w:cs="Times New Roman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analiz</w:t>
            </w:r>
          </w:p>
          <w:p w:rsidR="00B41490" w:rsidRPr="00CA5215" w:rsidRDefault="00BA4214">
            <w:pPr>
              <w:pStyle w:val="TableParagraph"/>
              <w:spacing w:line="248" w:lineRule="exact"/>
              <w:ind w:left="121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cihazları</w:t>
            </w:r>
            <w:r w:rsidRPr="00CA521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4"/>
              </w:rPr>
              <w:t>vb.)</w:t>
            </w:r>
          </w:p>
        </w:tc>
      </w:tr>
      <w:tr w:rsidR="00B41490" w:rsidRPr="00CA5215" w:rsidTr="003732F7">
        <w:trPr>
          <w:trHeight w:val="595"/>
        </w:trPr>
        <w:tc>
          <w:tcPr>
            <w:tcW w:w="826" w:type="dxa"/>
            <w:vMerge/>
            <w:tcBorders>
              <w:top w:val="nil"/>
            </w:tcBorders>
            <w:textDirection w:val="btLr"/>
          </w:tcPr>
          <w:p w:rsidR="00B41490" w:rsidRPr="00CA5215" w:rsidRDefault="00B4149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B41490" w:rsidRPr="00CA5215" w:rsidRDefault="003732F7" w:rsidP="003732F7">
            <w:pPr>
              <w:pStyle w:val="TableParagraph"/>
              <w:spacing w:before="55"/>
              <w:ind w:right="-1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Sürecin</w:t>
            </w:r>
            <w:r w:rsidRPr="00CA521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Planlanan</w:t>
            </w:r>
          </w:p>
          <w:p w:rsidR="00B41490" w:rsidRPr="00CA5215" w:rsidRDefault="00BA4214" w:rsidP="00CC771C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  <w:spacing w:val="-2"/>
              </w:rPr>
              <w:t>Çıktıları</w:t>
            </w:r>
          </w:p>
        </w:tc>
        <w:tc>
          <w:tcPr>
            <w:tcW w:w="6983" w:type="dxa"/>
            <w:vAlign w:val="center"/>
          </w:tcPr>
          <w:p w:rsidR="00B41490" w:rsidRPr="00CA5215" w:rsidRDefault="00CA5215" w:rsidP="00CA5215">
            <w:pPr>
              <w:pStyle w:val="TableParagraph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Mezun</w:t>
            </w:r>
            <w:r w:rsidRPr="00CA52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olan</w:t>
            </w:r>
            <w:r w:rsidRPr="00CA52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öğrenci</w:t>
            </w:r>
          </w:p>
        </w:tc>
      </w:tr>
      <w:tr w:rsidR="00B41490" w:rsidRPr="00CA5215" w:rsidTr="003732F7">
        <w:trPr>
          <w:trHeight w:val="5472"/>
        </w:trPr>
        <w:tc>
          <w:tcPr>
            <w:tcW w:w="2669" w:type="dxa"/>
            <w:gridSpan w:val="2"/>
            <w:vAlign w:val="center"/>
          </w:tcPr>
          <w:p w:rsidR="00B41490" w:rsidRPr="00CA5215" w:rsidRDefault="00B41490" w:rsidP="003732F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41490" w:rsidRPr="00CA5215" w:rsidRDefault="00BA4214" w:rsidP="003732F7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  <w:spacing w:val="-2"/>
              </w:rPr>
              <w:t>PROSESİN</w:t>
            </w:r>
            <w:r w:rsidRPr="00CA5215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UYGULANMASI</w:t>
            </w:r>
          </w:p>
        </w:tc>
        <w:tc>
          <w:tcPr>
            <w:tcW w:w="6983" w:type="dxa"/>
          </w:tcPr>
          <w:p w:rsidR="00CA5215" w:rsidRPr="00CA5215" w:rsidRDefault="00CA5215" w:rsidP="00CA5215">
            <w:pPr>
              <w:pStyle w:val="TableParagraph"/>
              <w:tabs>
                <w:tab w:val="left" w:pos="841"/>
              </w:tabs>
              <w:spacing w:line="279" w:lineRule="exact"/>
              <w:ind w:left="841"/>
              <w:rPr>
                <w:rFonts w:ascii="Times New Roman" w:hAnsi="Times New Roman" w:cs="Times New Roman"/>
              </w:rPr>
            </w:pPr>
          </w:p>
          <w:p w:rsidR="00CA5215" w:rsidRPr="00CA5215" w:rsidRDefault="00CA5215" w:rsidP="00CA5215">
            <w:pPr>
              <w:pStyle w:val="TableParagraph"/>
              <w:tabs>
                <w:tab w:val="left" w:pos="841"/>
              </w:tabs>
              <w:spacing w:line="279" w:lineRule="exact"/>
              <w:ind w:left="841"/>
              <w:rPr>
                <w:rFonts w:ascii="Times New Roman" w:hAnsi="Times New Roman" w:cs="Times New Roman"/>
              </w:rPr>
            </w:pPr>
          </w:p>
          <w:p w:rsidR="00B41490" w:rsidRPr="00CA5215" w:rsidRDefault="00BA4214" w:rsidP="00CC771C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line="279" w:lineRule="exact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2547</w:t>
            </w:r>
            <w:r w:rsidRPr="00CA521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Sayılı</w:t>
            </w:r>
            <w:r w:rsidRPr="00CA521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Yükseköğretim</w:t>
            </w:r>
            <w:r w:rsidRPr="00CA521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Kanunu</w:t>
            </w:r>
          </w:p>
          <w:p w:rsidR="00B41490" w:rsidRPr="00CA5215" w:rsidRDefault="00BA4214" w:rsidP="00CC771C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line="254" w:lineRule="auto"/>
              <w:ind w:right="1369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Malatya</w:t>
            </w:r>
            <w:r w:rsidRPr="00CA52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Turgut</w:t>
            </w:r>
            <w:r w:rsidRPr="00CA52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Özal Üniversitesi</w:t>
            </w:r>
            <w:r w:rsidRPr="00CA5215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Tıp Fakültesi Eğitim- Öğretim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ve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Sınav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Yönetmeliği</w:t>
            </w:r>
          </w:p>
          <w:p w:rsidR="00B41490" w:rsidRPr="00CA5215" w:rsidRDefault="00BA4214" w:rsidP="00CC771C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before="5" w:line="278" w:lineRule="exact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Malatya</w:t>
            </w:r>
            <w:r w:rsidRPr="00CA521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Turgut</w:t>
            </w:r>
            <w:r w:rsidRPr="00CA521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Özal</w:t>
            </w:r>
            <w:r w:rsidRPr="00CA5215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Üniversitesi</w:t>
            </w:r>
            <w:r w:rsidRPr="00CA52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Staj</w:t>
            </w:r>
            <w:r w:rsidRPr="00CA521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Yönergesi</w:t>
            </w:r>
          </w:p>
          <w:p w:rsidR="00B41490" w:rsidRPr="00CA5215" w:rsidRDefault="00BA4214" w:rsidP="00CC771C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line="237" w:lineRule="auto"/>
              <w:ind w:right="1405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Malatya</w:t>
            </w:r>
            <w:r w:rsidRPr="00CA52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Turgut</w:t>
            </w:r>
            <w:r w:rsidRPr="00CA52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Özal</w:t>
            </w:r>
            <w:r w:rsidRPr="00CA5215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Üniversitesi</w:t>
            </w:r>
            <w:r w:rsidRPr="00CA5215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Ön</w:t>
            </w:r>
            <w:r w:rsidRPr="00CA521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Lisans</w:t>
            </w:r>
            <w:r w:rsidRPr="00CA521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ve</w:t>
            </w:r>
            <w:r w:rsidRPr="00CA5215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Lisans Muafiyet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ve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İntibak</w:t>
            </w:r>
            <w:r w:rsidRPr="00CA521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Yönergesi</w:t>
            </w:r>
          </w:p>
          <w:p w:rsidR="00B41490" w:rsidRPr="00CA5215" w:rsidRDefault="00BA4214" w:rsidP="00CC771C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before="9" w:line="278" w:lineRule="exact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Malatya</w:t>
            </w:r>
            <w:r w:rsidRPr="00CA521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Turgut</w:t>
            </w:r>
            <w:r w:rsidRPr="00CA521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Özal</w:t>
            </w:r>
            <w:r w:rsidRPr="00CA5215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Üniversitesi</w:t>
            </w:r>
            <w:r w:rsidRPr="00CA521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Özel</w:t>
            </w:r>
            <w:r w:rsidRPr="00CA521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Yetenek</w:t>
            </w:r>
            <w:r w:rsidRPr="00CA521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Sınav</w:t>
            </w:r>
            <w:r w:rsidRPr="00CA521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Yönergesi</w:t>
            </w:r>
          </w:p>
          <w:p w:rsidR="00B41490" w:rsidRPr="00CA5215" w:rsidRDefault="00BA4214" w:rsidP="00CC771C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line="278" w:lineRule="exact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Malatya Turgut Özal</w:t>
            </w:r>
            <w:r w:rsidRPr="00CA5215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Üniversitesi</w:t>
            </w:r>
            <w:r w:rsidRPr="00CA521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Kurum</w:t>
            </w:r>
            <w:r w:rsidRPr="00CA521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İçi</w:t>
            </w:r>
            <w:r w:rsidRPr="00CA5215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ve</w:t>
            </w:r>
            <w:r w:rsidRPr="00CA5215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Kurumlar</w:t>
            </w:r>
          </w:p>
          <w:p w:rsidR="00B41490" w:rsidRPr="00CA5215" w:rsidRDefault="00BA4214" w:rsidP="00CC771C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Arası</w:t>
            </w:r>
            <w:r w:rsidRPr="00CA5215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Yatay</w:t>
            </w:r>
            <w:r w:rsidRPr="00CA521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Geçiş</w:t>
            </w:r>
            <w:r w:rsidRPr="00CA521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Esaslarına</w:t>
            </w:r>
            <w:r w:rsidRPr="00CA521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İlişkin</w:t>
            </w:r>
            <w:r w:rsidRPr="00CA521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Yönerge</w:t>
            </w:r>
          </w:p>
          <w:p w:rsidR="00B41490" w:rsidRPr="00CC771C" w:rsidRDefault="00BA4214" w:rsidP="00CC771C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before="4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Malatya</w:t>
            </w:r>
            <w:r w:rsidRPr="00CA521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Turgut</w:t>
            </w:r>
            <w:r w:rsidRPr="00CA521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Özal</w:t>
            </w:r>
            <w:r w:rsidRPr="00CA5215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Üniversitesi</w:t>
            </w:r>
            <w:r w:rsidRPr="00CA521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Erasmus</w:t>
            </w:r>
            <w:r w:rsidRPr="00CA521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Programı</w:t>
            </w:r>
            <w:r w:rsidR="00CC771C">
              <w:rPr>
                <w:rFonts w:ascii="Times New Roman" w:hAnsi="Times New Roman" w:cs="Times New Roman"/>
              </w:rPr>
              <w:t xml:space="preserve"> </w:t>
            </w:r>
            <w:r w:rsidRPr="00CC771C">
              <w:rPr>
                <w:rFonts w:ascii="Times New Roman" w:hAnsi="Times New Roman" w:cs="Times New Roman"/>
                <w:spacing w:val="-2"/>
              </w:rPr>
              <w:t>Değişimi</w:t>
            </w:r>
            <w:r w:rsidRPr="00CC771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C771C">
              <w:rPr>
                <w:rFonts w:ascii="Times New Roman" w:hAnsi="Times New Roman" w:cs="Times New Roman"/>
                <w:spacing w:val="-2"/>
              </w:rPr>
              <w:t>Yönergesi</w:t>
            </w:r>
          </w:p>
          <w:p w:rsidR="00B41490" w:rsidRPr="00CA5215" w:rsidRDefault="00BA4214" w:rsidP="00CC771C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line="277" w:lineRule="exact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Malatya</w:t>
            </w:r>
            <w:r w:rsidRPr="00CA521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Turgut</w:t>
            </w:r>
            <w:r w:rsidRPr="00CA521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Özal</w:t>
            </w:r>
            <w:r w:rsidRPr="00CA5215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Üniversitesi</w:t>
            </w:r>
            <w:r w:rsidRPr="00CA521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Öğrenci</w:t>
            </w:r>
            <w:r w:rsidRPr="00CA521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Toplulukları</w:t>
            </w:r>
            <w:r w:rsidRPr="00CA52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Yönergesi</w:t>
            </w:r>
          </w:p>
          <w:p w:rsidR="00B41490" w:rsidRPr="00CA5215" w:rsidRDefault="00BA4214" w:rsidP="00CC771C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line="280" w:lineRule="exact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Malatya</w:t>
            </w:r>
            <w:r w:rsidRPr="00CA521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Turgut</w:t>
            </w:r>
            <w:r w:rsidRPr="00CA521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Özal</w:t>
            </w:r>
            <w:r w:rsidRPr="00CA5215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Üniversitesi</w:t>
            </w:r>
            <w:r w:rsidRPr="00CA521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Yan</w:t>
            </w:r>
            <w:r w:rsidRPr="00CA521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Dal</w:t>
            </w:r>
            <w:r w:rsidRPr="00CA521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Programı</w:t>
            </w:r>
            <w:r w:rsidRPr="00CA521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Yönergesi</w:t>
            </w:r>
          </w:p>
          <w:p w:rsidR="00B41490" w:rsidRPr="00CA5215" w:rsidRDefault="00BA4214" w:rsidP="00CC771C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</w:tabs>
              <w:spacing w:before="10" w:line="278" w:lineRule="exact"/>
              <w:rPr>
                <w:rFonts w:ascii="Times New Roman" w:hAnsi="Times New Roman" w:cs="Times New Roman"/>
              </w:rPr>
            </w:pPr>
            <w:r w:rsidRPr="00CA5215">
              <w:rPr>
                <w:rFonts w:ascii="Times New Roman" w:hAnsi="Times New Roman" w:cs="Times New Roman"/>
              </w:rPr>
              <w:t>Malatya</w:t>
            </w:r>
            <w:r w:rsidRPr="00CA521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Turgut</w:t>
            </w:r>
            <w:r w:rsidRPr="00CA521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Özal</w:t>
            </w:r>
            <w:r w:rsidRPr="00CA5215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Üniversitesi</w:t>
            </w:r>
            <w:r w:rsidRPr="00CA521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Çift</w:t>
            </w:r>
            <w:r w:rsidRPr="00CA521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A5215">
              <w:rPr>
                <w:rFonts w:ascii="Times New Roman" w:hAnsi="Times New Roman" w:cs="Times New Roman"/>
              </w:rPr>
              <w:t>Anadal</w:t>
            </w:r>
            <w:r w:rsidRPr="00CA521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Yönergesi</w:t>
            </w:r>
          </w:p>
          <w:p w:rsidR="00B41490" w:rsidRPr="00CA5215" w:rsidRDefault="00B41490" w:rsidP="00CA5215">
            <w:pPr>
              <w:pStyle w:val="TableParagraph"/>
              <w:tabs>
                <w:tab w:val="left" w:pos="841"/>
              </w:tabs>
              <w:spacing w:line="237" w:lineRule="auto"/>
              <w:ind w:left="841" w:right="658"/>
              <w:rPr>
                <w:rFonts w:ascii="Times New Roman" w:hAnsi="Times New Roman" w:cs="Times New Roman"/>
              </w:rPr>
            </w:pPr>
          </w:p>
        </w:tc>
      </w:tr>
    </w:tbl>
    <w:p w:rsidR="00B41490" w:rsidRPr="00CA5215" w:rsidRDefault="00B41490">
      <w:pPr>
        <w:pStyle w:val="TableParagraph"/>
        <w:spacing w:line="237" w:lineRule="auto"/>
        <w:rPr>
          <w:rFonts w:ascii="Times New Roman" w:hAnsi="Times New Roman" w:cs="Times New Roman"/>
        </w:rPr>
        <w:sectPr w:rsidR="00B41490" w:rsidRPr="00CA5215">
          <w:headerReference w:type="default" r:id="rId7"/>
          <w:footerReference w:type="default" r:id="rId8"/>
          <w:type w:val="continuous"/>
          <w:pgSz w:w="11910" w:h="16840"/>
          <w:pgMar w:top="2400" w:right="850" w:bottom="2200" w:left="1275" w:header="986" w:footer="2005" w:gutter="0"/>
          <w:pgNumType w:start="1"/>
          <w:cols w:space="708"/>
        </w:sectPr>
      </w:pPr>
    </w:p>
    <w:p w:rsidR="00B41490" w:rsidRPr="00CA5215" w:rsidRDefault="00B41490">
      <w:pPr>
        <w:spacing w:before="90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3"/>
        <w:gridCol w:w="5953"/>
      </w:tblGrid>
      <w:tr w:rsidR="00B41490" w:rsidRPr="00CA5215" w:rsidTr="00426AEE">
        <w:trPr>
          <w:trHeight w:val="1859"/>
        </w:trPr>
        <w:tc>
          <w:tcPr>
            <w:tcW w:w="3803" w:type="dxa"/>
          </w:tcPr>
          <w:p w:rsidR="00B41490" w:rsidRPr="00CA5215" w:rsidRDefault="00B4149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41490" w:rsidRPr="00CA5215" w:rsidRDefault="00B41490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A5215" w:rsidRPr="00CA5215" w:rsidRDefault="00CA5215" w:rsidP="00CA521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41490" w:rsidRPr="00CA5215" w:rsidRDefault="00CA5215" w:rsidP="00CA521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A5215">
              <w:rPr>
                <w:rFonts w:ascii="Times New Roman" w:hAnsi="Times New Roman" w:cs="Times New Roman"/>
                <w:b/>
              </w:rPr>
              <w:t xml:space="preserve"> PROSESİN KONTROLÜ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(İZLENMESİ</w:t>
            </w:r>
            <w:r w:rsidRPr="00CA5215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VE</w:t>
            </w:r>
            <w:r w:rsidRPr="00CA521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ÖLÇÜLMESİ)</w:t>
            </w:r>
          </w:p>
        </w:tc>
        <w:tc>
          <w:tcPr>
            <w:tcW w:w="5953" w:type="dxa"/>
          </w:tcPr>
          <w:p w:rsidR="00CA5215" w:rsidRPr="003732F7" w:rsidRDefault="00CA5215" w:rsidP="00CA5215">
            <w:pPr>
              <w:pStyle w:val="TableParagraph"/>
              <w:ind w:left="720"/>
              <w:rPr>
                <w:rFonts w:ascii="Times New Roman" w:hAnsi="Times New Roman" w:cs="Times New Roman"/>
              </w:rPr>
            </w:pPr>
          </w:p>
          <w:p w:rsidR="00B41490" w:rsidRPr="003732F7" w:rsidRDefault="00CA5215" w:rsidP="00CA5215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732F7">
              <w:rPr>
                <w:rFonts w:ascii="Times New Roman" w:hAnsi="Times New Roman" w:cs="Times New Roman"/>
              </w:rPr>
              <w:t>Müşteri memnuniyet oranı</w:t>
            </w:r>
          </w:p>
          <w:p w:rsidR="00CA5215" w:rsidRPr="003732F7" w:rsidRDefault="00CA5215" w:rsidP="00CA5215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732F7">
              <w:rPr>
                <w:rFonts w:ascii="Times New Roman" w:hAnsi="Times New Roman" w:cs="Times New Roman"/>
              </w:rPr>
              <w:t>Başvuru/mezuniyet oranı</w:t>
            </w:r>
          </w:p>
          <w:p w:rsidR="00CA5215" w:rsidRDefault="00CA5215" w:rsidP="00CA5215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732F7">
              <w:rPr>
                <w:rFonts w:ascii="Times New Roman" w:hAnsi="Times New Roman" w:cs="Times New Roman"/>
              </w:rPr>
              <w:t>Mezuniyet not oranı</w:t>
            </w:r>
          </w:p>
          <w:p w:rsidR="00CC771C" w:rsidRPr="00CC771C" w:rsidRDefault="00CC771C" w:rsidP="00CA5215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C771C">
              <w:rPr>
                <w:rFonts w:ascii="Times New Roman" w:hAnsi="Times New Roman" w:cs="Times New Roman"/>
              </w:rPr>
              <w:t>Mezun öğrencisayısı</w:t>
            </w:r>
          </w:p>
          <w:p w:rsidR="00CA5215" w:rsidRPr="003732F7" w:rsidRDefault="00CA5215" w:rsidP="00CA5215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732F7">
              <w:rPr>
                <w:rFonts w:ascii="Times New Roman" w:hAnsi="Times New Roman" w:cs="Times New Roman"/>
              </w:rPr>
              <w:t>Akademik takvime uyum</w:t>
            </w:r>
          </w:p>
          <w:p w:rsidR="00CA5215" w:rsidRDefault="003732F7" w:rsidP="00CA5215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732F7">
              <w:rPr>
                <w:rFonts w:ascii="Times New Roman" w:hAnsi="Times New Roman" w:cs="Times New Roman"/>
              </w:rPr>
              <w:t>Akredite program sayısı</w:t>
            </w:r>
          </w:p>
          <w:p w:rsidR="00CC771C" w:rsidRPr="00CC771C" w:rsidRDefault="00CC771C" w:rsidP="00CC771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C771C">
              <w:rPr>
                <w:rFonts w:ascii="Times New Roman" w:hAnsi="Times New Roman" w:cs="Times New Roman"/>
              </w:rPr>
              <w:t xml:space="preserve">Açılan program sayısı </w:t>
            </w:r>
          </w:p>
          <w:p w:rsidR="00CC771C" w:rsidRDefault="00CC771C" w:rsidP="00CC771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C771C">
              <w:rPr>
                <w:rFonts w:ascii="Times New Roman" w:hAnsi="Times New Roman" w:cs="Times New Roman"/>
              </w:rPr>
              <w:t>Kapatılan program sayısı</w:t>
            </w:r>
          </w:p>
          <w:p w:rsidR="00CC771C" w:rsidRDefault="00CC771C" w:rsidP="00CC771C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memnuniyet oranı</w:t>
            </w:r>
          </w:p>
          <w:p w:rsidR="00CC771C" w:rsidRPr="00CC771C" w:rsidRDefault="00CC771C" w:rsidP="00CC771C">
            <w:pPr>
              <w:pStyle w:val="TableParagraph"/>
              <w:ind w:left="720"/>
              <w:rPr>
                <w:rFonts w:ascii="Times New Roman" w:hAnsi="Times New Roman" w:cs="Times New Roman"/>
              </w:rPr>
            </w:pPr>
          </w:p>
        </w:tc>
      </w:tr>
      <w:tr w:rsidR="00CA5215" w:rsidRPr="00CA5215" w:rsidTr="00426AEE">
        <w:trPr>
          <w:trHeight w:val="1500"/>
        </w:trPr>
        <w:tc>
          <w:tcPr>
            <w:tcW w:w="3803" w:type="dxa"/>
          </w:tcPr>
          <w:p w:rsidR="00CA5215" w:rsidRPr="00CA5215" w:rsidRDefault="00CA5215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A5215" w:rsidRPr="00CA5215" w:rsidRDefault="00CA5215">
            <w:pPr>
              <w:pStyle w:val="TableParagraph"/>
              <w:spacing w:before="25"/>
              <w:rPr>
                <w:rFonts w:ascii="Times New Roman" w:hAnsi="Times New Roman" w:cs="Times New Roman"/>
              </w:rPr>
            </w:pPr>
          </w:p>
          <w:p w:rsidR="00AE6B9A" w:rsidRPr="00AE6B9A" w:rsidRDefault="00CA5215" w:rsidP="00AE6B9A">
            <w:pPr>
              <w:pStyle w:val="TableParagraph"/>
              <w:ind w:left="120"/>
              <w:rPr>
                <w:rFonts w:ascii="Times New Roman" w:hAnsi="Times New Roman" w:cs="Times New Roman"/>
                <w:b/>
                <w:spacing w:val="-2"/>
              </w:rPr>
            </w:pPr>
            <w:r w:rsidRPr="00CA5215">
              <w:rPr>
                <w:rFonts w:ascii="Times New Roman" w:hAnsi="Times New Roman" w:cs="Times New Roman"/>
                <w:b/>
              </w:rPr>
              <w:t>DEĞERLENDİRME</w:t>
            </w:r>
            <w:r w:rsidRPr="00CA5215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CA5215">
              <w:rPr>
                <w:rFonts w:ascii="Times New Roman" w:hAnsi="Times New Roman" w:cs="Times New Roman"/>
                <w:b/>
                <w:spacing w:val="-2"/>
              </w:rPr>
              <w:t>METODU</w:t>
            </w:r>
          </w:p>
        </w:tc>
        <w:tc>
          <w:tcPr>
            <w:tcW w:w="5953" w:type="dxa"/>
          </w:tcPr>
          <w:p w:rsidR="00CA5215" w:rsidRPr="00CA5215" w:rsidRDefault="00CA5215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:rsidR="00CA5215" w:rsidRPr="00CA5215" w:rsidRDefault="00CA5215">
            <w:pPr>
              <w:pStyle w:val="TableParagraph"/>
              <w:ind w:left="120"/>
              <w:rPr>
                <w:rFonts w:ascii="Times New Roman" w:hAnsi="Times New Roman" w:cs="Times New Roman"/>
                <w:spacing w:val="-2"/>
              </w:rPr>
            </w:pPr>
          </w:p>
          <w:p w:rsidR="00AE6B9A" w:rsidRPr="00AE6B9A" w:rsidRDefault="00CA5215" w:rsidP="00AE6B9A">
            <w:pPr>
              <w:pStyle w:val="TableParagraph"/>
              <w:ind w:left="120"/>
              <w:rPr>
                <w:rFonts w:ascii="Times New Roman" w:hAnsi="Times New Roman" w:cs="Times New Roman"/>
                <w:spacing w:val="-2"/>
              </w:rPr>
            </w:pPr>
            <w:r w:rsidRPr="00CA5215">
              <w:rPr>
                <w:rFonts w:ascii="Times New Roman" w:hAnsi="Times New Roman" w:cs="Times New Roman"/>
                <w:spacing w:val="-2"/>
              </w:rPr>
              <w:t>Anketler,</w:t>
            </w:r>
            <w:r w:rsidRPr="00CA521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CA5215">
              <w:rPr>
                <w:rFonts w:ascii="Times New Roman" w:hAnsi="Times New Roman" w:cs="Times New Roman"/>
                <w:spacing w:val="-2"/>
              </w:rPr>
              <w:t>Raporlar</w:t>
            </w:r>
          </w:p>
        </w:tc>
      </w:tr>
      <w:tr w:rsidR="00CA5215" w:rsidRPr="00CA5215" w:rsidTr="00426AEE">
        <w:trPr>
          <w:trHeight w:val="899"/>
        </w:trPr>
        <w:tc>
          <w:tcPr>
            <w:tcW w:w="3803" w:type="dxa"/>
            <w:vAlign w:val="center"/>
          </w:tcPr>
          <w:p w:rsidR="00CA5215" w:rsidRPr="00CA5215" w:rsidRDefault="00AE6B9A" w:rsidP="00AE6B9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A5215" w:rsidRPr="00CA5215">
              <w:rPr>
                <w:rFonts w:ascii="Times New Roman" w:hAnsi="Times New Roman" w:cs="Times New Roman"/>
                <w:b/>
                <w:spacing w:val="-2"/>
              </w:rPr>
              <w:t>DEĞERLENDİRME</w:t>
            </w:r>
            <w:r w:rsidR="00CA5215" w:rsidRPr="00CA5215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="00CA5215" w:rsidRPr="00CA5215">
              <w:rPr>
                <w:rFonts w:ascii="Times New Roman" w:hAnsi="Times New Roman" w:cs="Times New Roman"/>
                <w:b/>
                <w:spacing w:val="-2"/>
              </w:rPr>
              <w:t>PERİYODU</w:t>
            </w:r>
          </w:p>
        </w:tc>
        <w:tc>
          <w:tcPr>
            <w:tcW w:w="5953" w:type="dxa"/>
          </w:tcPr>
          <w:p w:rsidR="00CA5215" w:rsidRPr="00CA5215" w:rsidRDefault="00CA5215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</w:p>
          <w:p w:rsidR="00CA5215" w:rsidRPr="00CA5215" w:rsidRDefault="00AE6B9A" w:rsidP="00AE6B9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A5215" w:rsidRPr="00CA5215">
              <w:rPr>
                <w:rFonts w:ascii="Times New Roman" w:hAnsi="Times New Roman" w:cs="Times New Roman"/>
              </w:rPr>
              <w:t>6</w:t>
            </w:r>
            <w:r w:rsidR="00CA5215" w:rsidRPr="00CA521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CA5215" w:rsidRPr="00CA5215">
              <w:rPr>
                <w:rFonts w:ascii="Times New Roman" w:hAnsi="Times New Roman" w:cs="Times New Roman"/>
              </w:rPr>
              <w:t>ay-1</w:t>
            </w:r>
            <w:r w:rsidR="00CA5215" w:rsidRPr="00CA521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CA5215" w:rsidRPr="00CA5215">
              <w:rPr>
                <w:rFonts w:ascii="Times New Roman" w:hAnsi="Times New Roman" w:cs="Times New Roman"/>
                <w:spacing w:val="-5"/>
              </w:rPr>
              <w:t>yıl</w:t>
            </w:r>
          </w:p>
        </w:tc>
      </w:tr>
      <w:tr w:rsidR="00AE6B9A" w:rsidRPr="00CA5215" w:rsidTr="00426AEE">
        <w:trPr>
          <w:trHeight w:val="753"/>
        </w:trPr>
        <w:tc>
          <w:tcPr>
            <w:tcW w:w="3803" w:type="dxa"/>
            <w:vAlign w:val="center"/>
          </w:tcPr>
          <w:p w:rsidR="00AE6B9A" w:rsidRPr="00AE6B9A" w:rsidRDefault="00AE6B9A" w:rsidP="00AE6B9A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B9A">
              <w:rPr>
                <w:rFonts w:ascii="Times New Roman" w:hAnsi="Times New Roman" w:cs="Times New Roman"/>
                <w:b/>
                <w:bCs/>
              </w:rPr>
              <w:t>RAPORLAMA</w:t>
            </w:r>
            <w:r w:rsidRPr="00AE6B9A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5953" w:type="dxa"/>
            <w:vAlign w:val="center"/>
          </w:tcPr>
          <w:p w:rsidR="00AE6B9A" w:rsidRPr="00CA5215" w:rsidRDefault="00AE6B9A" w:rsidP="00AE6B9A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AE6B9A">
              <w:rPr>
                <w:rFonts w:ascii="Times New Roman" w:hAnsi="Times New Roman" w:cs="Times New Roman"/>
              </w:rPr>
              <w:t>Rektörlük</w:t>
            </w:r>
          </w:p>
        </w:tc>
      </w:tr>
    </w:tbl>
    <w:p w:rsidR="00B41490" w:rsidRPr="00CA5215" w:rsidRDefault="00B41490">
      <w:pPr>
        <w:pStyle w:val="TableParagraph"/>
        <w:rPr>
          <w:rFonts w:ascii="Times New Roman" w:hAnsi="Times New Roman" w:cs="Times New Roman"/>
        </w:rPr>
        <w:sectPr w:rsidR="00B41490" w:rsidRPr="00CA5215">
          <w:headerReference w:type="default" r:id="rId9"/>
          <w:footerReference w:type="default" r:id="rId10"/>
          <w:pgSz w:w="11910" w:h="16840"/>
          <w:pgMar w:top="2400" w:right="850" w:bottom="2200" w:left="1275" w:header="986" w:footer="2005" w:gutter="0"/>
          <w:cols w:space="708"/>
        </w:sectPr>
      </w:pPr>
    </w:p>
    <w:p w:rsidR="00E018A8" w:rsidRPr="00CA5215" w:rsidRDefault="00E018A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018A8" w:rsidRPr="00CA5215">
      <w:headerReference w:type="default" r:id="rId11"/>
      <w:footerReference w:type="default" r:id="rId12"/>
      <w:pgSz w:w="11910" w:h="16840"/>
      <w:pgMar w:top="2400" w:right="850" w:bottom="2200" w:left="1275" w:header="986" w:footer="2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9A" w:rsidRDefault="00B0129A">
      <w:r>
        <w:separator/>
      </w:r>
    </w:p>
  </w:endnote>
  <w:endnote w:type="continuationSeparator" w:id="0">
    <w:p w:rsidR="00B0129A" w:rsidRDefault="00B0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90" w:rsidRDefault="00BA4214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781367</wp:posOffset>
              </wp:positionH>
              <wp:positionV relativeFrom="page">
                <wp:posOffset>9289795</wp:posOffset>
              </wp:positionV>
              <wp:extent cx="6194425" cy="7867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4425" cy="786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772"/>
                            <w:gridCol w:w="4852"/>
                          </w:tblGrid>
                          <w:tr w:rsidR="00B41490">
                            <w:trPr>
                              <w:trHeight w:val="229"/>
                            </w:trPr>
                            <w:tc>
                              <w:tcPr>
                                <w:tcW w:w="4772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line="210" w:lineRule="exact"/>
                                  <w:ind w:left="42" w:right="14"/>
                                  <w:jc w:val="center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line="210" w:lineRule="exact"/>
                                  <w:ind w:left="49" w:right="1"/>
                                  <w:jc w:val="center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985"/>
                            </w:trPr>
                            <w:tc>
                              <w:tcPr>
                                <w:tcW w:w="477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41490" w:rsidRDefault="00B41490">
                                <w:pPr>
                                  <w:pStyle w:val="TableParagraph"/>
                                  <w:spacing w:before="2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41490" w:rsidRDefault="00BA4214">
                                <w:pPr>
                                  <w:pStyle w:val="TableParagraph"/>
                                  <w:ind w:left="28" w:right="42"/>
                                  <w:jc w:val="center"/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Kalite</w:t>
                                </w:r>
                                <w:r>
                                  <w:rPr>
                                    <w:rFonts w:ascii="Arial" w:hAnsi="Arial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Yönetim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Temsilcisi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41490" w:rsidRDefault="00B41490">
                                <w:pPr>
                                  <w:pStyle w:val="TableParagraph"/>
                                  <w:spacing w:before="2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41490" w:rsidRDefault="00BA4214">
                                <w:pPr>
                                  <w:pStyle w:val="TableParagraph"/>
                                  <w:ind w:left="49"/>
                                  <w:jc w:val="center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Yetkili</w:t>
                                </w:r>
                              </w:p>
                            </w:tc>
                          </w:tr>
                        </w:tbl>
                        <w:p w:rsidR="00B41490" w:rsidRDefault="00B4149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.5pt;margin-top:731.5pt;width:487.75pt;height:61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772"/>
                      <w:gridCol w:w="4852"/>
                    </w:tblGrid>
                    <w:tr w:rsidR="00B41490">
                      <w:trPr>
                        <w:trHeight w:val="229"/>
                      </w:trPr>
                      <w:tc>
                        <w:tcPr>
                          <w:tcW w:w="4772" w:type="dxa"/>
                        </w:tcPr>
                        <w:p w:rsidR="00B41490" w:rsidRDefault="00BA4214">
                          <w:pPr>
                            <w:pStyle w:val="TableParagraph"/>
                            <w:spacing w:line="210" w:lineRule="exact"/>
                            <w:ind w:left="42" w:right="14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852" w:type="dxa"/>
                        </w:tcPr>
                        <w:p w:rsidR="00B41490" w:rsidRDefault="00BA4214">
                          <w:pPr>
                            <w:pStyle w:val="TableParagraph"/>
                            <w:spacing w:line="210" w:lineRule="exact"/>
                            <w:ind w:left="49" w:right="1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c>
                    </w:tr>
                    <w:tr w:rsidR="00B41490">
                      <w:trPr>
                        <w:trHeight w:val="985"/>
                      </w:trPr>
                      <w:tc>
                        <w:tcPr>
                          <w:tcW w:w="4772" w:type="dxa"/>
                          <w:tcBorders>
                            <w:bottom w:val="single" w:sz="2" w:space="0" w:color="000000"/>
                          </w:tcBorders>
                        </w:tcPr>
                        <w:p w:rsidR="00B41490" w:rsidRDefault="00B41490">
                          <w:pPr>
                            <w:pStyle w:val="TableParagraph"/>
                            <w:spacing w:before="2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41490" w:rsidRDefault="00BA4214">
                          <w:pPr>
                            <w:pStyle w:val="TableParagraph"/>
                            <w:ind w:left="28" w:right="42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Kalite</w:t>
                          </w:r>
                          <w:r>
                            <w:rPr>
                              <w:rFonts w:ascii="Arial" w:hAnsi="Arial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Yönetim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Temsilcisi</w:t>
                          </w:r>
                        </w:p>
                      </w:tc>
                      <w:tc>
                        <w:tcPr>
                          <w:tcW w:w="4852" w:type="dxa"/>
                          <w:tcBorders>
                            <w:bottom w:val="single" w:sz="2" w:space="0" w:color="000000"/>
                          </w:tcBorders>
                        </w:tcPr>
                        <w:p w:rsidR="00B41490" w:rsidRDefault="00B41490">
                          <w:pPr>
                            <w:pStyle w:val="TableParagraph"/>
                            <w:spacing w:before="2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41490" w:rsidRDefault="00BA4214">
                          <w:pPr>
                            <w:pStyle w:val="TableParagraph"/>
                            <w:ind w:left="49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Kurumsal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Yetkili</w:t>
                          </w:r>
                        </w:p>
                      </w:tc>
                    </w:tr>
                  </w:tbl>
                  <w:p w:rsidR="00B41490" w:rsidRDefault="00B41490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90" w:rsidRDefault="00BA4214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>
              <wp:simplePos x="0" y="0"/>
              <wp:positionH relativeFrom="page">
                <wp:posOffset>781367</wp:posOffset>
              </wp:positionH>
              <wp:positionV relativeFrom="page">
                <wp:posOffset>9289795</wp:posOffset>
              </wp:positionV>
              <wp:extent cx="6194425" cy="7867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4425" cy="786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772"/>
                            <w:gridCol w:w="4852"/>
                          </w:tblGrid>
                          <w:tr w:rsidR="00B41490">
                            <w:trPr>
                              <w:trHeight w:val="229"/>
                            </w:trPr>
                            <w:tc>
                              <w:tcPr>
                                <w:tcW w:w="4772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line="210" w:lineRule="exact"/>
                                  <w:ind w:left="42" w:right="14"/>
                                  <w:jc w:val="center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line="210" w:lineRule="exact"/>
                                  <w:ind w:left="49" w:right="1"/>
                                  <w:jc w:val="center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985"/>
                            </w:trPr>
                            <w:tc>
                              <w:tcPr>
                                <w:tcW w:w="477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41490" w:rsidRDefault="00B41490">
                                <w:pPr>
                                  <w:pStyle w:val="TableParagraph"/>
                                  <w:spacing w:before="2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41490" w:rsidRDefault="00BA4214">
                                <w:pPr>
                                  <w:pStyle w:val="TableParagraph"/>
                                  <w:ind w:left="28" w:right="42"/>
                                  <w:jc w:val="center"/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Kalite</w:t>
                                </w:r>
                                <w:r>
                                  <w:rPr>
                                    <w:rFonts w:ascii="Arial" w:hAnsi="Arial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Yönetim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Temsilcisi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41490" w:rsidRDefault="00B41490">
                                <w:pPr>
                                  <w:pStyle w:val="TableParagraph"/>
                                  <w:spacing w:before="2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41490" w:rsidRDefault="00BA4214">
                                <w:pPr>
                                  <w:pStyle w:val="TableParagraph"/>
                                  <w:ind w:left="49"/>
                                  <w:jc w:val="center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Yetkili</w:t>
                                </w:r>
                              </w:p>
                            </w:tc>
                          </w:tr>
                        </w:tbl>
                        <w:p w:rsidR="00B41490" w:rsidRDefault="00B4149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61.5pt;margin-top:731.5pt;width:487.75pt;height:61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772"/>
                      <w:gridCol w:w="4852"/>
                    </w:tblGrid>
                    <w:tr w:rsidR="00B41490">
                      <w:trPr>
                        <w:trHeight w:val="229"/>
                      </w:trPr>
                      <w:tc>
                        <w:tcPr>
                          <w:tcW w:w="4772" w:type="dxa"/>
                        </w:tcPr>
                        <w:p w:rsidR="00B41490" w:rsidRDefault="00BA4214">
                          <w:pPr>
                            <w:pStyle w:val="TableParagraph"/>
                            <w:spacing w:line="210" w:lineRule="exact"/>
                            <w:ind w:left="42" w:right="14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852" w:type="dxa"/>
                        </w:tcPr>
                        <w:p w:rsidR="00B41490" w:rsidRDefault="00BA4214">
                          <w:pPr>
                            <w:pStyle w:val="TableParagraph"/>
                            <w:spacing w:line="210" w:lineRule="exact"/>
                            <w:ind w:left="49" w:right="1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c>
                    </w:tr>
                    <w:tr w:rsidR="00B41490">
                      <w:trPr>
                        <w:trHeight w:val="985"/>
                      </w:trPr>
                      <w:tc>
                        <w:tcPr>
                          <w:tcW w:w="4772" w:type="dxa"/>
                          <w:tcBorders>
                            <w:bottom w:val="single" w:sz="2" w:space="0" w:color="000000"/>
                          </w:tcBorders>
                        </w:tcPr>
                        <w:p w:rsidR="00B41490" w:rsidRDefault="00B41490">
                          <w:pPr>
                            <w:pStyle w:val="TableParagraph"/>
                            <w:spacing w:before="2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41490" w:rsidRDefault="00BA4214">
                          <w:pPr>
                            <w:pStyle w:val="TableParagraph"/>
                            <w:ind w:left="28" w:right="42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Kalite</w:t>
                          </w:r>
                          <w:r>
                            <w:rPr>
                              <w:rFonts w:ascii="Arial" w:hAnsi="Arial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Yönetim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Temsilcisi</w:t>
                          </w:r>
                        </w:p>
                      </w:tc>
                      <w:tc>
                        <w:tcPr>
                          <w:tcW w:w="4852" w:type="dxa"/>
                          <w:tcBorders>
                            <w:bottom w:val="single" w:sz="2" w:space="0" w:color="000000"/>
                          </w:tcBorders>
                        </w:tcPr>
                        <w:p w:rsidR="00B41490" w:rsidRDefault="00B41490">
                          <w:pPr>
                            <w:pStyle w:val="TableParagraph"/>
                            <w:spacing w:before="2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41490" w:rsidRDefault="00BA4214">
                          <w:pPr>
                            <w:pStyle w:val="TableParagraph"/>
                            <w:ind w:left="49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Kurumsal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Yetkili</w:t>
                          </w:r>
                        </w:p>
                      </w:tc>
                    </w:tr>
                  </w:tbl>
                  <w:p w:rsidR="00B41490" w:rsidRDefault="00B41490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90" w:rsidRDefault="00BA4214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1200" behindDoc="0" locked="0" layoutInCell="1" allowOverlap="1">
              <wp:simplePos x="0" y="0"/>
              <wp:positionH relativeFrom="page">
                <wp:posOffset>781367</wp:posOffset>
              </wp:positionH>
              <wp:positionV relativeFrom="page">
                <wp:posOffset>9289795</wp:posOffset>
              </wp:positionV>
              <wp:extent cx="6194425" cy="7867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4425" cy="786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772"/>
                            <w:gridCol w:w="4852"/>
                          </w:tblGrid>
                          <w:tr w:rsidR="00B41490">
                            <w:trPr>
                              <w:trHeight w:val="229"/>
                            </w:trPr>
                            <w:tc>
                              <w:tcPr>
                                <w:tcW w:w="4772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line="210" w:lineRule="exact"/>
                                  <w:ind w:left="42" w:right="14"/>
                                  <w:jc w:val="center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line="210" w:lineRule="exact"/>
                                  <w:ind w:left="49" w:right="1"/>
                                  <w:jc w:val="center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985"/>
                            </w:trPr>
                            <w:tc>
                              <w:tcPr>
                                <w:tcW w:w="477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41490" w:rsidRDefault="00B41490">
                                <w:pPr>
                                  <w:pStyle w:val="TableParagraph"/>
                                  <w:spacing w:before="2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41490" w:rsidRDefault="00BA4214">
                                <w:pPr>
                                  <w:pStyle w:val="TableParagraph"/>
                                  <w:ind w:left="28" w:right="42"/>
                                  <w:jc w:val="center"/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Kalite</w:t>
                                </w:r>
                                <w:r>
                                  <w:rPr>
                                    <w:rFonts w:ascii="Arial" w:hAnsi="Arial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Yönetim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Temsilcisi</w:t>
                                </w:r>
                              </w:p>
                            </w:tc>
                            <w:tc>
                              <w:tcPr>
                                <w:tcW w:w="485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B41490" w:rsidRDefault="00B41490">
                                <w:pPr>
                                  <w:pStyle w:val="TableParagraph"/>
                                  <w:spacing w:before="2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B41490" w:rsidRDefault="00BA4214">
                                <w:pPr>
                                  <w:pStyle w:val="TableParagraph"/>
                                  <w:ind w:left="49"/>
                                  <w:jc w:val="center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0"/>
                                  </w:rPr>
                                  <w:t>Yetkili</w:t>
                                </w:r>
                              </w:p>
                            </w:tc>
                          </w:tr>
                        </w:tbl>
                        <w:p w:rsidR="00B41490" w:rsidRDefault="00B4149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61.5pt;margin-top:731.5pt;width:487.75pt;height:61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772"/>
                      <w:gridCol w:w="4852"/>
                    </w:tblGrid>
                    <w:tr w:rsidR="00B41490">
                      <w:trPr>
                        <w:trHeight w:val="229"/>
                      </w:trPr>
                      <w:tc>
                        <w:tcPr>
                          <w:tcW w:w="4772" w:type="dxa"/>
                        </w:tcPr>
                        <w:p w:rsidR="00B41490" w:rsidRDefault="00BA4214">
                          <w:pPr>
                            <w:pStyle w:val="TableParagraph"/>
                            <w:spacing w:line="210" w:lineRule="exact"/>
                            <w:ind w:left="42" w:right="14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852" w:type="dxa"/>
                        </w:tcPr>
                        <w:p w:rsidR="00B41490" w:rsidRDefault="00BA4214">
                          <w:pPr>
                            <w:pStyle w:val="TableParagraph"/>
                            <w:spacing w:line="210" w:lineRule="exact"/>
                            <w:ind w:left="49" w:right="1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c>
                    </w:tr>
                    <w:tr w:rsidR="00B41490">
                      <w:trPr>
                        <w:trHeight w:val="985"/>
                      </w:trPr>
                      <w:tc>
                        <w:tcPr>
                          <w:tcW w:w="4772" w:type="dxa"/>
                          <w:tcBorders>
                            <w:bottom w:val="single" w:sz="2" w:space="0" w:color="000000"/>
                          </w:tcBorders>
                        </w:tcPr>
                        <w:p w:rsidR="00B41490" w:rsidRDefault="00B41490">
                          <w:pPr>
                            <w:pStyle w:val="TableParagraph"/>
                            <w:spacing w:before="2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41490" w:rsidRDefault="00BA4214">
                          <w:pPr>
                            <w:pStyle w:val="TableParagraph"/>
                            <w:ind w:left="28" w:right="42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Kalite</w:t>
                          </w:r>
                          <w:r>
                            <w:rPr>
                              <w:rFonts w:ascii="Arial" w:hAnsi="Arial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Yönetim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Temsilcisi</w:t>
                          </w:r>
                        </w:p>
                      </w:tc>
                      <w:tc>
                        <w:tcPr>
                          <w:tcW w:w="4852" w:type="dxa"/>
                          <w:tcBorders>
                            <w:bottom w:val="single" w:sz="2" w:space="0" w:color="000000"/>
                          </w:tcBorders>
                        </w:tcPr>
                        <w:p w:rsidR="00B41490" w:rsidRDefault="00B41490">
                          <w:pPr>
                            <w:pStyle w:val="TableParagraph"/>
                            <w:spacing w:before="2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B41490" w:rsidRDefault="00BA4214">
                          <w:pPr>
                            <w:pStyle w:val="TableParagraph"/>
                            <w:ind w:left="49"/>
                            <w:jc w:val="center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Kurumsal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Yetkili</w:t>
                          </w:r>
                        </w:p>
                      </w:tc>
                    </w:tr>
                  </w:tbl>
                  <w:p w:rsidR="00B41490" w:rsidRDefault="00B4149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9A" w:rsidRDefault="00B0129A">
      <w:r>
        <w:separator/>
      </w:r>
    </w:p>
  </w:footnote>
  <w:footnote w:type="continuationSeparator" w:id="0">
    <w:p w:rsidR="00B0129A" w:rsidRDefault="00B0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90" w:rsidRDefault="00BA4214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794067</wp:posOffset>
              </wp:positionH>
              <wp:positionV relativeFrom="page">
                <wp:posOffset>622680</wp:posOffset>
              </wp:positionV>
              <wp:extent cx="6210300" cy="914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67"/>
                            <w:gridCol w:w="1560"/>
                            <w:gridCol w:w="1415"/>
                          </w:tblGrid>
                          <w:tr w:rsidR="00B4149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B41490" w:rsidRDefault="00B4149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 w:val="restart"/>
                              </w:tcPr>
                              <w:p w:rsidR="00B41490" w:rsidRDefault="00B41490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B41490" w:rsidRDefault="00BA4214">
                                <w:pPr>
                                  <w:pStyle w:val="TableParagraph"/>
                                  <w:ind w:left="1860" w:hanging="1261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LİSANS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ÖNLİSANS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 xml:space="preserve">EĞİTİM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" w:hAnsi="Arial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FC7CC7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85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" w:hAnsi="Arial"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" w:hAnsi="Arial"/>
                                    <w:spacing w:val="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280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437E28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437E28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7B25F9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7B25F9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41490" w:rsidRDefault="00B4149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5pt;margin-top:49.05pt;width:489pt;height:1in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67"/>
                      <w:gridCol w:w="1560"/>
                      <w:gridCol w:w="1415"/>
                    </w:tblGrid>
                    <w:tr w:rsidR="00B41490">
                      <w:trPr>
                        <w:trHeight w:val="275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B41490" w:rsidRDefault="00B4149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 w:val="restart"/>
                        </w:tcPr>
                        <w:p w:rsidR="00B41490" w:rsidRDefault="00B41490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B41490" w:rsidRDefault="00BA4214">
                          <w:pPr>
                            <w:pStyle w:val="TableParagraph"/>
                            <w:ind w:left="1860" w:hanging="1261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LİSANS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ÖNLİSANS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EĞİTİM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FC7CC7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002</w:t>
                          </w:r>
                        </w:p>
                      </w:tc>
                    </w:tr>
                    <w:tr w:rsidR="00B4149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w w:val="85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" w:hAnsi="Arial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" w:hAns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B41490">
                      <w:trPr>
                        <w:trHeight w:val="280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437E28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B4149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437E28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B4149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B25F9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B25F9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B41490" w:rsidRDefault="00B4149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52832" behindDoc="1" locked="0" layoutInCell="1" allowOverlap="1">
          <wp:simplePos x="0" y="0"/>
          <wp:positionH relativeFrom="page">
            <wp:posOffset>944244</wp:posOffset>
          </wp:positionH>
          <wp:positionV relativeFrom="page">
            <wp:posOffset>647700</wp:posOffset>
          </wp:positionV>
          <wp:extent cx="861479" cy="8661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1479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90" w:rsidRDefault="00BA4214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>
              <wp:simplePos x="0" y="0"/>
              <wp:positionH relativeFrom="page">
                <wp:posOffset>794067</wp:posOffset>
              </wp:positionH>
              <wp:positionV relativeFrom="page">
                <wp:posOffset>622680</wp:posOffset>
              </wp:positionV>
              <wp:extent cx="6210300" cy="914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67"/>
                            <w:gridCol w:w="1560"/>
                            <w:gridCol w:w="1415"/>
                          </w:tblGrid>
                          <w:tr w:rsidR="00B4149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B41490" w:rsidRDefault="00B4149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 w:val="restart"/>
                              </w:tcPr>
                              <w:p w:rsidR="00B41490" w:rsidRDefault="00B41490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B41490" w:rsidRDefault="00BA4214">
                                <w:pPr>
                                  <w:pStyle w:val="TableParagraph"/>
                                  <w:ind w:left="1860" w:hanging="1261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LİSANS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ÖNLİSANS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 xml:space="preserve">EĞİTİM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" w:hAnsi="Arial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FC7CC7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85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" w:hAnsi="Arial"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" w:hAnsi="Arial"/>
                                    <w:spacing w:val="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7B25F9">
                            <w:trPr>
                              <w:trHeight w:val="280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25F9" w:rsidRDefault="007B25F9" w:rsidP="007B25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25F9" w:rsidRDefault="007B25F9" w:rsidP="007B25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7B25F9" w:rsidRDefault="007B25F9" w:rsidP="007B25F9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7B25F9" w:rsidRDefault="007B25F9" w:rsidP="007B25F9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7B25F9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25F9" w:rsidRDefault="007B25F9" w:rsidP="007B25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25F9" w:rsidRDefault="007B25F9" w:rsidP="007B25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7B25F9" w:rsidRDefault="007B25F9" w:rsidP="007B25F9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7B25F9" w:rsidRDefault="007B25F9" w:rsidP="007B25F9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7B25F9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7B25F9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41490" w:rsidRDefault="00B4149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2.5pt;margin-top:49.05pt;width:489pt;height:1in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67"/>
                      <w:gridCol w:w="1560"/>
                      <w:gridCol w:w="1415"/>
                    </w:tblGrid>
                    <w:tr w:rsidR="00B41490">
                      <w:trPr>
                        <w:trHeight w:val="275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B41490" w:rsidRDefault="00B4149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 w:val="restart"/>
                        </w:tcPr>
                        <w:p w:rsidR="00B41490" w:rsidRDefault="00B41490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B41490" w:rsidRDefault="00BA4214">
                          <w:pPr>
                            <w:pStyle w:val="TableParagraph"/>
                            <w:ind w:left="1860" w:hanging="1261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LİSANS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ÖNLİSANS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EĞİTİM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FC7CC7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002</w:t>
                          </w:r>
                        </w:p>
                      </w:tc>
                    </w:tr>
                    <w:tr w:rsidR="00B4149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w w:val="85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" w:hAnsi="Arial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" w:hAns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7B25F9">
                      <w:trPr>
                        <w:trHeight w:val="280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7B25F9" w:rsidRDefault="007B25F9" w:rsidP="007B25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7B25F9" w:rsidRDefault="007B25F9" w:rsidP="007B25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7B25F9" w:rsidRDefault="007B25F9" w:rsidP="007B25F9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7B25F9" w:rsidRDefault="007B25F9" w:rsidP="007B25F9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7B25F9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7B25F9" w:rsidRDefault="007B25F9" w:rsidP="007B25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7B25F9" w:rsidRDefault="007B25F9" w:rsidP="007B25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7B25F9" w:rsidRDefault="007B25F9" w:rsidP="007B25F9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7B25F9" w:rsidRDefault="007B25F9" w:rsidP="007B25F9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B4149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B25F9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B25F9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B41490" w:rsidRDefault="00B4149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53344" behindDoc="1" locked="0" layoutInCell="1" allowOverlap="1">
          <wp:simplePos x="0" y="0"/>
          <wp:positionH relativeFrom="page">
            <wp:posOffset>944244</wp:posOffset>
          </wp:positionH>
          <wp:positionV relativeFrom="page">
            <wp:posOffset>647700</wp:posOffset>
          </wp:positionV>
          <wp:extent cx="861479" cy="866140"/>
          <wp:effectExtent l="0" t="0" r="0" b="0"/>
          <wp:wrapNone/>
          <wp:docPr id="1133641890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1479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90" w:rsidRDefault="00BA4214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>
              <wp:simplePos x="0" y="0"/>
              <wp:positionH relativeFrom="page">
                <wp:posOffset>794067</wp:posOffset>
              </wp:positionH>
              <wp:positionV relativeFrom="page">
                <wp:posOffset>622680</wp:posOffset>
              </wp:positionV>
              <wp:extent cx="6210300" cy="914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67"/>
                            <w:gridCol w:w="1560"/>
                            <w:gridCol w:w="1415"/>
                          </w:tblGrid>
                          <w:tr w:rsidR="00B4149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B41490" w:rsidRDefault="00B4149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 w:val="restart"/>
                              </w:tcPr>
                              <w:p w:rsidR="00B41490" w:rsidRDefault="00B41490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B41490" w:rsidRDefault="00BA4214">
                                <w:pPr>
                                  <w:pStyle w:val="TableParagraph"/>
                                  <w:ind w:left="1860" w:hanging="1261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LİSANS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ÖNLİSANS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 xml:space="preserve">EĞİTİM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" w:hAnsi="Arial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004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 w:hAns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85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" w:hAnsi="Arial"/>
                                    <w:spacing w:val="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w w:val="85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" w:hAnsi="Arial"/>
                                    <w:spacing w:val="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w w:val="85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7B25F9">
                            <w:trPr>
                              <w:trHeight w:val="280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25F9" w:rsidRDefault="007B25F9" w:rsidP="007B25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25F9" w:rsidRDefault="007B25F9" w:rsidP="007B25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7B25F9" w:rsidRDefault="007B25F9" w:rsidP="007B25F9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7B25F9" w:rsidRDefault="007B25F9" w:rsidP="007B25F9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7B25F9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25F9" w:rsidRDefault="007B25F9" w:rsidP="007B25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25F9" w:rsidRDefault="007B25F9" w:rsidP="007B25F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7B25F9" w:rsidRDefault="007B25F9" w:rsidP="007B25F9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7B25F9" w:rsidRDefault="007B25F9" w:rsidP="007B25F9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B4149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41490" w:rsidRDefault="00B4149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09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B41490" w:rsidRDefault="00BA4214">
                                <w:pPr>
                                  <w:pStyle w:val="TableParagraph"/>
                                  <w:spacing w:before="36"/>
                                  <w:ind w:left="11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7B25F9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7B25F9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41490" w:rsidRDefault="00B4149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62.5pt;margin-top:49.05pt;width:489pt;height:1in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67"/>
                      <w:gridCol w:w="1560"/>
                      <w:gridCol w:w="1415"/>
                    </w:tblGrid>
                    <w:tr w:rsidR="00B41490">
                      <w:trPr>
                        <w:trHeight w:val="275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B41490" w:rsidRDefault="00B4149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 w:val="restart"/>
                        </w:tcPr>
                        <w:p w:rsidR="00B41490" w:rsidRDefault="00B41490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B41490" w:rsidRDefault="00BA4214">
                          <w:pPr>
                            <w:pStyle w:val="TableParagraph"/>
                            <w:ind w:left="1860" w:hanging="1261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LİSANS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ÖNLİSANS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 xml:space="preserve">EĞİTİM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004</w:t>
                          </w:r>
                        </w:p>
                      </w:tc>
                    </w:tr>
                    <w:tr w:rsidR="00B4149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w w:val="85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" w:hAnsi="Arial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" w:hAns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7B25F9">
                      <w:trPr>
                        <w:trHeight w:val="280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7B25F9" w:rsidRDefault="007B25F9" w:rsidP="007B25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7B25F9" w:rsidRDefault="007B25F9" w:rsidP="007B25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7B25F9" w:rsidRDefault="007B25F9" w:rsidP="007B25F9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7B25F9" w:rsidRDefault="007B25F9" w:rsidP="007B25F9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7B25F9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7B25F9" w:rsidRDefault="007B25F9" w:rsidP="007B25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7B25F9" w:rsidRDefault="007B25F9" w:rsidP="007B25F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7B25F9" w:rsidRDefault="007B25F9" w:rsidP="007B25F9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7B25F9" w:rsidRDefault="007B25F9" w:rsidP="007B25F9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B4149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7" w:type="dxa"/>
                          <w:vMerge/>
                          <w:tcBorders>
                            <w:top w:val="nil"/>
                          </w:tcBorders>
                        </w:tcPr>
                        <w:p w:rsidR="00B41490" w:rsidRDefault="00B4149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09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B41490" w:rsidRDefault="00BA4214">
                          <w:pPr>
                            <w:pStyle w:val="TableParagraph"/>
                            <w:spacing w:before="36"/>
                            <w:ind w:left="11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B25F9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7B25F9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B41490" w:rsidRDefault="00B4149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353856" behindDoc="1" locked="0" layoutInCell="1" allowOverlap="1">
          <wp:simplePos x="0" y="0"/>
          <wp:positionH relativeFrom="page">
            <wp:posOffset>944244</wp:posOffset>
          </wp:positionH>
          <wp:positionV relativeFrom="page">
            <wp:posOffset>647700</wp:posOffset>
          </wp:positionV>
          <wp:extent cx="861479" cy="86614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1479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60EE"/>
    <w:multiLevelType w:val="hybridMultilevel"/>
    <w:tmpl w:val="8A848A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211F"/>
    <w:multiLevelType w:val="hybridMultilevel"/>
    <w:tmpl w:val="AB464100"/>
    <w:lvl w:ilvl="0" w:tplc="F7EA722E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76A9B56">
      <w:numFmt w:val="bullet"/>
      <w:lvlText w:val="•"/>
      <w:lvlJc w:val="left"/>
      <w:pPr>
        <w:ind w:left="965" w:hanging="361"/>
      </w:pPr>
      <w:rPr>
        <w:rFonts w:hint="default"/>
        <w:lang w:val="tr-TR" w:eastAsia="en-US" w:bidi="ar-SA"/>
      </w:rPr>
    </w:lvl>
    <w:lvl w:ilvl="2" w:tplc="A816EB1C">
      <w:numFmt w:val="bullet"/>
      <w:lvlText w:val="•"/>
      <w:lvlJc w:val="left"/>
      <w:pPr>
        <w:ind w:left="1091" w:hanging="361"/>
      </w:pPr>
      <w:rPr>
        <w:rFonts w:hint="default"/>
        <w:lang w:val="tr-TR" w:eastAsia="en-US" w:bidi="ar-SA"/>
      </w:rPr>
    </w:lvl>
    <w:lvl w:ilvl="3" w:tplc="16A417AA">
      <w:numFmt w:val="bullet"/>
      <w:lvlText w:val="•"/>
      <w:lvlJc w:val="left"/>
      <w:pPr>
        <w:ind w:left="1216" w:hanging="361"/>
      </w:pPr>
      <w:rPr>
        <w:rFonts w:hint="default"/>
        <w:lang w:val="tr-TR" w:eastAsia="en-US" w:bidi="ar-SA"/>
      </w:rPr>
    </w:lvl>
    <w:lvl w:ilvl="4" w:tplc="18782858">
      <w:numFmt w:val="bullet"/>
      <w:lvlText w:val="•"/>
      <w:lvlJc w:val="left"/>
      <w:pPr>
        <w:ind w:left="1342" w:hanging="361"/>
      </w:pPr>
      <w:rPr>
        <w:rFonts w:hint="default"/>
        <w:lang w:val="tr-TR" w:eastAsia="en-US" w:bidi="ar-SA"/>
      </w:rPr>
    </w:lvl>
    <w:lvl w:ilvl="5" w:tplc="0C5A1C3C">
      <w:numFmt w:val="bullet"/>
      <w:lvlText w:val="•"/>
      <w:lvlJc w:val="left"/>
      <w:pPr>
        <w:ind w:left="1468" w:hanging="361"/>
      </w:pPr>
      <w:rPr>
        <w:rFonts w:hint="default"/>
        <w:lang w:val="tr-TR" w:eastAsia="en-US" w:bidi="ar-SA"/>
      </w:rPr>
    </w:lvl>
    <w:lvl w:ilvl="6" w:tplc="AAE6B996">
      <w:numFmt w:val="bullet"/>
      <w:lvlText w:val="•"/>
      <w:lvlJc w:val="left"/>
      <w:pPr>
        <w:ind w:left="1593" w:hanging="361"/>
      </w:pPr>
      <w:rPr>
        <w:rFonts w:hint="default"/>
        <w:lang w:val="tr-TR" w:eastAsia="en-US" w:bidi="ar-SA"/>
      </w:rPr>
    </w:lvl>
    <w:lvl w:ilvl="7" w:tplc="20A49EAC">
      <w:numFmt w:val="bullet"/>
      <w:lvlText w:val="•"/>
      <w:lvlJc w:val="left"/>
      <w:pPr>
        <w:ind w:left="1719" w:hanging="361"/>
      </w:pPr>
      <w:rPr>
        <w:rFonts w:hint="default"/>
        <w:lang w:val="tr-TR" w:eastAsia="en-US" w:bidi="ar-SA"/>
      </w:rPr>
    </w:lvl>
    <w:lvl w:ilvl="8" w:tplc="D398E8EE">
      <w:numFmt w:val="bullet"/>
      <w:lvlText w:val="•"/>
      <w:lvlJc w:val="left"/>
      <w:pPr>
        <w:ind w:left="1844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5FB470E"/>
    <w:multiLevelType w:val="hybridMultilevel"/>
    <w:tmpl w:val="554EE6A4"/>
    <w:lvl w:ilvl="0" w:tplc="A068406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2CE1844">
      <w:numFmt w:val="bullet"/>
      <w:lvlText w:val="•"/>
      <w:lvlJc w:val="left"/>
      <w:pPr>
        <w:ind w:left="1421" w:hanging="360"/>
      </w:pPr>
      <w:rPr>
        <w:rFonts w:hint="default"/>
        <w:lang w:val="tr-TR" w:eastAsia="en-US" w:bidi="ar-SA"/>
      </w:rPr>
    </w:lvl>
    <w:lvl w:ilvl="2" w:tplc="3A5AE182">
      <w:numFmt w:val="bullet"/>
      <w:lvlText w:val="•"/>
      <w:lvlJc w:val="left"/>
      <w:pPr>
        <w:ind w:left="2002" w:hanging="360"/>
      </w:pPr>
      <w:rPr>
        <w:rFonts w:hint="default"/>
        <w:lang w:val="tr-TR" w:eastAsia="en-US" w:bidi="ar-SA"/>
      </w:rPr>
    </w:lvl>
    <w:lvl w:ilvl="3" w:tplc="B9B25BA0">
      <w:numFmt w:val="bullet"/>
      <w:lvlText w:val="•"/>
      <w:lvlJc w:val="left"/>
      <w:pPr>
        <w:ind w:left="2583" w:hanging="360"/>
      </w:pPr>
      <w:rPr>
        <w:rFonts w:hint="default"/>
        <w:lang w:val="tr-TR" w:eastAsia="en-US" w:bidi="ar-SA"/>
      </w:rPr>
    </w:lvl>
    <w:lvl w:ilvl="4" w:tplc="8EA02C5C">
      <w:numFmt w:val="bullet"/>
      <w:lvlText w:val="•"/>
      <w:lvlJc w:val="left"/>
      <w:pPr>
        <w:ind w:left="3165" w:hanging="360"/>
      </w:pPr>
      <w:rPr>
        <w:rFonts w:hint="default"/>
        <w:lang w:val="tr-TR" w:eastAsia="en-US" w:bidi="ar-SA"/>
      </w:rPr>
    </w:lvl>
    <w:lvl w:ilvl="5" w:tplc="53BCD1A2">
      <w:numFmt w:val="bullet"/>
      <w:lvlText w:val="•"/>
      <w:lvlJc w:val="left"/>
      <w:pPr>
        <w:ind w:left="3746" w:hanging="360"/>
      </w:pPr>
      <w:rPr>
        <w:rFonts w:hint="default"/>
        <w:lang w:val="tr-TR" w:eastAsia="en-US" w:bidi="ar-SA"/>
      </w:rPr>
    </w:lvl>
    <w:lvl w:ilvl="6" w:tplc="E8825666">
      <w:numFmt w:val="bullet"/>
      <w:lvlText w:val="•"/>
      <w:lvlJc w:val="left"/>
      <w:pPr>
        <w:ind w:left="4327" w:hanging="360"/>
      </w:pPr>
      <w:rPr>
        <w:rFonts w:hint="default"/>
        <w:lang w:val="tr-TR" w:eastAsia="en-US" w:bidi="ar-SA"/>
      </w:rPr>
    </w:lvl>
    <w:lvl w:ilvl="7" w:tplc="F662A6F0">
      <w:numFmt w:val="bullet"/>
      <w:lvlText w:val="•"/>
      <w:lvlJc w:val="left"/>
      <w:pPr>
        <w:ind w:left="4909" w:hanging="360"/>
      </w:pPr>
      <w:rPr>
        <w:rFonts w:hint="default"/>
        <w:lang w:val="tr-TR" w:eastAsia="en-US" w:bidi="ar-SA"/>
      </w:rPr>
    </w:lvl>
    <w:lvl w:ilvl="8" w:tplc="B21EDE7C">
      <w:numFmt w:val="bullet"/>
      <w:lvlText w:val="•"/>
      <w:lvlJc w:val="left"/>
      <w:pPr>
        <w:ind w:left="549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BB86C1C"/>
    <w:multiLevelType w:val="hybridMultilevel"/>
    <w:tmpl w:val="96DAA5EA"/>
    <w:lvl w:ilvl="0" w:tplc="9684B3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1BA84F0">
      <w:numFmt w:val="bullet"/>
      <w:lvlText w:val="•"/>
      <w:lvlJc w:val="left"/>
      <w:pPr>
        <w:ind w:left="1421" w:hanging="360"/>
      </w:pPr>
      <w:rPr>
        <w:rFonts w:hint="default"/>
        <w:lang w:val="tr-TR" w:eastAsia="en-US" w:bidi="ar-SA"/>
      </w:rPr>
    </w:lvl>
    <w:lvl w:ilvl="2" w:tplc="6CB82E4A">
      <w:numFmt w:val="bullet"/>
      <w:lvlText w:val="•"/>
      <w:lvlJc w:val="left"/>
      <w:pPr>
        <w:ind w:left="2002" w:hanging="360"/>
      </w:pPr>
      <w:rPr>
        <w:rFonts w:hint="default"/>
        <w:lang w:val="tr-TR" w:eastAsia="en-US" w:bidi="ar-SA"/>
      </w:rPr>
    </w:lvl>
    <w:lvl w:ilvl="3" w:tplc="458EC9FE">
      <w:numFmt w:val="bullet"/>
      <w:lvlText w:val="•"/>
      <w:lvlJc w:val="left"/>
      <w:pPr>
        <w:ind w:left="2583" w:hanging="360"/>
      </w:pPr>
      <w:rPr>
        <w:rFonts w:hint="default"/>
        <w:lang w:val="tr-TR" w:eastAsia="en-US" w:bidi="ar-SA"/>
      </w:rPr>
    </w:lvl>
    <w:lvl w:ilvl="4" w:tplc="8A7A1666">
      <w:numFmt w:val="bullet"/>
      <w:lvlText w:val="•"/>
      <w:lvlJc w:val="left"/>
      <w:pPr>
        <w:ind w:left="3165" w:hanging="360"/>
      </w:pPr>
      <w:rPr>
        <w:rFonts w:hint="default"/>
        <w:lang w:val="tr-TR" w:eastAsia="en-US" w:bidi="ar-SA"/>
      </w:rPr>
    </w:lvl>
    <w:lvl w:ilvl="5" w:tplc="AAC613C2">
      <w:numFmt w:val="bullet"/>
      <w:lvlText w:val="•"/>
      <w:lvlJc w:val="left"/>
      <w:pPr>
        <w:ind w:left="3746" w:hanging="360"/>
      </w:pPr>
      <w:rPr>
        <w:rFonts w:hint="default"/>
        <w:lang w:val="tr-TR" w:eastAsia="en-US" w:bidi="ar-SA"/>
      </w:rPr>
    </w:lvl>
    <w:lvl w:ilvl="6" w:tplc="43BE3240">
      <w:numFmt w:val="bullet"/>
      <w:lvlText w:val="•"/>
      <w:lvlJc w:val="left"/>
      <w:pPr>
        <w:ind w:left="4327" w:hanging="360"/>
      </w:pPr>
      <w:rPr>
        <w:rFonts w:hint="default"/>
        <w:lang w:val="tr-TR" w:eastAsia="en-US" w:bidi="ar-SA"/>
      </w:rPr>
    </w:lvl>
    <w:lvl w:ilvl="7" w:tplc="36BE6B10">
      <w:numFmt w:val="bullet"/>
      <w:lvlText w:val="•"/>
      <w:lvlJc w:val="left"/>
      <w:pPr>
        <w:ind w:left="4909" w:hanging="360"/>
      </w:pPr>
      <w:rPr>
        <w:rFonts w:hint="default"/>
        <w:lang w:val="tr-TR" w:eastAsia="en-US" w:bidi="ar-SA"/>
      </w:rPr>
    </w:lvl>
    <w:lvl w:ilvl="8" w:tplc="C4D0FA42">
      <w:numFmt w:val="bullet"/>
      <w:lvlText w:val="•"/>
      <w:lvlJc w:val="left"/>
      <w:pPr>
        <w:ind w:left="549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07C3F73"/>
    <w:multiLevelType w:val="hybridMultilevel"/>
    <w:tmpl w:val="BED0EABE"/>
    <w:lvl w:ilvl="0" w:tplc="17DCD02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51808EA">
      <w:numFmt w:val="bullet"/>
      <w:lvlText w:val="•"/>
      <w:lvlJc w:val="left"/>
      <w:pPr>
        <w:ind w:left="1421" w:hanging="360"/>
      </w:pPr>
      <w:rPr>
        <w:rFonts w:hint="default"/>
        <w:lang w:val="tr-TR" w:eastAsia="en-US" w:bidi="ar-SA"/>
      </w:rPr>
    </w:lvl>
    <w:lvl w:ilvl="2" w:tplc="6A5CE4D4">
      <w:numFmt w:val="bullet"/>
      <w:lvlText w:val="•"/>
      <w:lvlJc w:val="left"/>
      <w:pPr>
        <w:ind w:left="2002" w:hanging="360"/>
      </w:pPr>
      <w:rPr>
        <w:rFonts w:hint="default"/>
        <w:lang w:val="tr-TR" w:eastAsia="en-US" w:bidi="ar-SA"/>
      </w:rPr>
    </w:lvl>
    <w:lvl w:ilvl="3" w:tplc="599E7B4C">
      <w:numFmt w:val="bullet"/>
      <w:lvlText w:val="•"/>
      <w:lvlJc w:val="left"/>
      <w:pPr>
        <w:ind w:left="2583" w:hanging="360"/>
      </w:pPr>
      <w:rPr>
        <w:rFonts w:hint="default"/>
        <w:lang w:val="tr-TR" w:eastAsia="en-US" w:bidi="ar-SA"/>
      </w:rPr>
    </w:lvl>
    <w:lvl w:ilvl="4" w:tplc="856035C8">
      <w:numFmt w:val="bullet"/>
      <w:lvlText w:val="•"/>
      <w:lvlJc w:val="left"/>
      <w:pPr>
        <w:ind w:left="3165" w:hanging="360"/>
      </w:pPr>
      <w:rPr>
        <w:rFonts w:hint="default"/>
        <w:lang w:val="tr-TR" w:eastAsia="en-US" w:bidi="ar-SA"/>
      </w:rPr>
    </w:lvl>
    <w:lvl w:ilvl="5" w:tplc="CA3262A8">
      <w:numFmt w:val="bullet"/>
      <w:lvlText w:val="•"/>
      <w:lvlJc w:val="left"/>
      <w:pPr>
        <w:ind w:left="3746" w:hanging="360"/>
      </w:pPr>
      <w:rPr>
        <w:rFonts w:hint="default"/>
        <w:lang w:val="tr-TR" w:eastAsia="en-US" w:bidi="ar-SA"/>
      </w:rPr>
    </w:lvl>
    <w:lvl w:ilvl="6" w:tplc="552CC9F2">
      <w:numFmt w:val="bullet"/>
      <w:lvlText w:val="•"/>
      <w:lvlJc w:val="left"/>
      <w:pPr>
        <w:ind w:left="4327" w:hanging="360"/>
      </w:pPr>
      <w:rPr>
        <w:rFonts w:hint="default"/>
        <w:lang w:val="tr-TR" w:eastAsia="en-US" w:bidi="ar-SA"/>
      </w:rPr>
    </w:lvl>
    <w:lvl w:ilvl="7" w:tplc="C3787056">
      <w:numFmt w:val="bullet"/>
      <w:lvlText w:val="•"/>
      <w:lvlJc w:val="left"/>
      <w:pPr>
        <w:ind w:left="4909" w:hanging="360"/>
      </w:pPr>
      <w:rPr>
        <w:rFonts w:hint="default"/>
        <w:lang w:val="tr-TR" w:eastAsia="en-US" w:bidi="ar-SA"/>
      </w:rPr>
    </w:lvl>
    <w:lvl w:ilvl="8" w:tplc="14F0B324">
      <w:numFmt w:val="bullet"/>
      <w:lvlText w:val="•"/>
      <w:lvlJc w:val="left"/>
      <w:pPr>
        <w:ind w:left="549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17A2A2A"/>
    <w:multiLevelType w:val="hybridMultilevel"/>
    <w:tmpl w:val="868413BC"/>
    <w:lvl w:ilvl="0" w:tplc="540CC4F0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84E4344">
      <w:numFmt w:val="bullet"/>
      <w:lvlText w:val="•"/>
      <w:lvlJc w:val="left"/>
      <w:pPr>
        <w:ind w:left="1462" w:hanging="360"/>
      </w:pPr>
      <w:rPr>
        <w:rFonts w:hint="default"/>
        <w:lang w:val="tr-TR" w:eastAsia="en-US" w:bidi="ar-SA"/>
      </w:rPr>
    </w:lvl>
    <w:lvl w:ilvl="2" w:tplc="DD0832C0">
      <w:numFmt w:val="bullet"/>
      <w:lvlText w:val="•"/>
      <w:lvlJc w:val="left"/>
      <w:pPr>
        <w:ind w:left="2085" w:hanging="360"/>
      </w:pPr>
      <w:rPr>
        <w:rFonts w:hint="default"/>
        <w:lang w:val="tr-TR" w:eastAsia="en-US" w:bidi="ar-SA"/>
      </w:rPr>
    </w:lvl>
    <w:lvl w:ilvl="3" w:tplc="58BE0096">
      <w:numFmt w:val="bullet"/>
      <w:lvlText w:val="•"/>
      <w:lvlJc w:val="left"/>
      <w:pPr>
        <w:ind w:left="2708" w:hanging="360"/>
      </w:pPr>
      <w:rPr>
        <w:rFonts w:hint="default"/>
        <w:lang w:val="tr-TR" w:eastAsia="en-US" w:bidi="ar-SA"/>
      </w:rPr>
    </w:lvl>
    <w:lvl w:ilvl="4" w:tplc="FAC29CC4">
      <w:numFmt w:val="bullet"/>
      <w:lvlText w:val="•"/>
      <w:lvlJc w:val="left"/>
      <w:pPr>
        <w:ind w:left="3330" w:hanging="360"/>
      </w:pPr>
      <w:rPr>
        <w:rFonts w:hint="default"/>
        <w:lang w:val="tr-TR" w:eastAsia="en-US" w:bidi="ar-SA"/>
      </w:rPr>
    </w:lvl>
    <w:lvl w:ilvl="5" w:tplc="92AC3E68">
      <w:numFmt w:val="bullet"/>
      <w:lvlText w:val="•"/>
      <w:lvlJc w:val="left"/>
      <w:pPr>
        <w:ind w:left="3953" w:hanging="360"/>
      </w:pPr>
      <w:rPr>
        <w:rFonts w:hint="default"/>
        <w:lang w:val="tr-TR" w:eastAsia="en-US" w:bidi="ar-SA"/>
      </w:rPr>
    </w:lvl>
    <w:lvl w:ilvl="6" w:tplc="A77CC8A8">
      <w:numFmt w:val="bullet"/>
      <w:lvlText w:val="•"/>
      <w:lvlJc w:val="left"/>
      <w:pPr>
        <w:ind w:left="4576" w:hanging="360"/>
      </w:pPr>
      <w:rPr>
        <w:rFonts w:hint="default"/>
        <w:lang w:val="tr-TR" w:eastAsia="en-US" w:bidi="ar-SA"/>
      </w:rPr>
    </w:lvl>
    <w:lvl w:ilvl="7" w:tplc="9362815A">
      <w:numFmt w:val="bullet"/>
      <w:lvlText w:val="•"/>
      <w:lvlJc w:val="left"/>
      <w:pPr>
        <w:ind w:left="5198" w:hanging="360"/>
      </w:pPr>
      <w:rPr>
        <w:rFonts w:hint="default"/>
        <w:lang w:val="tr-TR" w:eastAsia="en-US" w:bidi="ar-SA"/>
      </w:rPr>
    </w:lvl>
    <w:lvl w:ilvl="8" w:tplc="BB88E80C">
      <w:numFmt w:val="bullet"/>
      <w:lvlText w:val="•"/>
      <w:lvlJc w:val="left"/>
      <w:pPr>
        <w:ind w:left="5821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4167B27"/>
    <w:multiLevelType w:val="hybridMultilevel"/>
    <w:tmpl w:val="C93C8C8A"/>
    <w:lvl w:ilvl="0" w:tplc="2AC07462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6627DEE">
      <w:numFmt w:val="bullet"/>
      <w:lvlText w:val="•"/>
      <w:lvlJc w:val="left"/>
      <w:pPr>
        <w:ind w:left="965" w:hanging="361"/>
      </w:pPr>
      <w:rPr>
        <w:rFonts w:hint="default"/>
        <w:lang w:val="tr-TR" w:eastAsia="en-US" w:bidi="ar-SA"/>
      </w:rPr>
    </w:lvl>
    <w:lvl w:ilvl="2" w:tplc="A8182220">
      <w:numFmt w:val="bullet"/>
      <w:lvlText w:val="•"/>
      <w:lvlJc w:val="left"/>
      <w:pPr>
        <w:ind w:left="1091" w:hanging="361"/>
      </w:pPr>
      <w:rPr>
        <w:rFonts w:hint="default"/>
        <w:lang w:val="tr-TR" w:eastAsia="en-US" w:bidi="ar-SA"/>
      </w:rPr>
    </w:lvl>
    <w:lvl w:ilvl="3" w:tplc="821E45B6">
      <w:numFmt w:val="bullet"/>
      <w:lvlText w:val="•"/>
      <w:lvlJc w:val="left"/>
      <w:pPr>
        <w:ind w:left="1216" w:hanging="361"/>
      </w:pPr>
      <w:rPr>
        <w:rFonts w:hint="default"/>
        <w:lang w:val="tr-TR" w:eastAsia="en-US" w:bidi="ar-SA"/>
      </w:rPr>
    </w:lvl>
    <w:lvl w:ilvl="4" w:tplc="D9A4F0E2">
      <w:numFmt w:val="bullet"/>
      <w:lvlText w:val="•"/>
      <w:lvlJc w:val="left"/>
      <w:pPr>
        <w:ind w:left="1342" w:hanging="361"/>
      </w:pPr>
      <w:rPr>
        <w:rFonts w:hint="default"/>
        <w:lang w:val="tr-TR" w:eastAsia="en-US" w:bidi="ar-SA"/>
      </w:rPr>
    </w:lvl>
    <w:lvl w:ilvl="5" w:tplc="C6CC297C">
      <w:numFmt w:val="bullet"/>
      <w:lvlText w:val="•"/>
      <w:lvlJc w:val="left"/>
      <w:pPr>
        <w:ind w:left="1468" w:hanging="361"/>
      </w:pPr>
      <w:rPr>
        <w:rFonts w:hint="default"/>
        <w:lang w:val="tr-TR" w:eastAsia="en-US" w:bidi="ar-SA"/>
      </w:rPr>
    </w:lvl>
    <w:lvl w:ilvl="6" w:tplc="D8FA8F0C">
      <w:numFmt w:val="bullet"/>
      <w:lvlText w:val="•"/>
      <w:lvlJc w:val="left"/>
      <w:pPr>
        <w:ind w:left="1593" w:hanging="361"/>
      </w:pPr>
      <w:rPr>
        <w:rFonts w:hint="default"/>
        <w:lang w:val="tr-TR" w:eastAsia="en-US" w:bidi="ar-SA"/>
      </w:rPr>
    </w:lvl>
    <w:lvl w:ilvl="7" w:tplc="6C4AB0D8">
      <w:numFmt w:val="bullet"/>
      <w:lvlText w:val="•"/>
      <w:lvlJc w:val="left"/>
      <w:pPr>
        <w:ind w:left="1719" w:hanging="361"/>
      </w:pPr>
      <w:rPr>
        <w:rFonts w:hint="default"/>
        <w:lang w:val="tr-TR" w:eastAsia="en-US" w:bidi="ar-SA"/>
      </w:rPr>
    </w:lvl>
    <w:lvl w:ilvl="8" w:tplc="EA66C7A8">
      <w:numFmt w:val="bullet"/>
      <w:lvlText w:val="•"/>
      <w:lvlJc w:val="left"/>
      <w:pPr>
        <w:ind w:left="1844" w:hanging="36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1490"/>
    <w:rsid w:val="00102E66"/>
    <w:rsid w:val="00146AF1"/>
    <w:rsid w:val="001B06E8"/>
    <w:rsid w:val="00253EFF"/>
    <w:rsid w:val="003732F7"/>
    <w:rsid w:val="0041740C"/>
    <w:rsid w:val="00426AEE"/>
    <w:rsid w:val="00437E28"/>
    <w:rsid w:val="00590C79"/>
    <w:rsid w:val="00681526"/>
    <w:rsid w:val="007B25F9"/>
    <w:rsid w:val="008361FA"/>
    <w:rsid w:val="00837723"/>
    <w:rsid w:val="00945980"/>
    <w:rsid w:val="00AE6B9A"/>
    <w:rsid w:val="00B0129A"/>
    <w:rsid w:val="00B172BC"/>
    <w:rsid w:val="00B41490"/>
    <w:rsid w:val="00BA4214"/>
    <w:rsid w:val="00C54DD6"/>
    <w:rsid w:val="00C83F28"/>
    <w:rsid w:val="00CA0E41"/>
    <w:rsid w:val="00CA5215"/>
    <w:rsid w:val="00CC771C"/>
    <w:rsid w:val="00E018A8"/>
    <w:rsid w:val="00F007D3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18FCC"/>
  <w15:docId w15:val="{D95BDBC3-7E9B-5844-9587-C9196A11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FC7C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7CC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7C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7CC7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PC</cp:lastModifiedBy>
  <cp:revision>16</cp:revision>
  <dcterms:created xsi:type="dcterms:W3CDTF">2025-05-13T11:01:00Z</dcterms:created>
  <dcterms:modified xsi:type="dcterms:W3CDTF">2025-10-16T08:45:00Z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2025-05-13T00:00:00Z</vt:filetime>
  </property>
  <property fmtid="{D5CDD505-2E9C-101B-9397-08002B2CF9AE}" pid="5" name="Producer">
    <vt:lpwstr>3-Heights(TM) PDF Security Shell 4.8.25.2 (http://www.pdf-tools.com)</vt:lpwstr>
  </property>
</Properties>
</file>